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618C4" w14:textId="61A35C9A" w:rsidR="00E92710" w:rsidRPr="006F6467" w:rsidRDefault="00E92710" w:rsidP="00E92710">
      <w:pPr>
        <w:rPr>
          <w:b/>
          <w:bCs/>
          <w:i/>
          <w:iCs/>
          <w:sz w:val="20"/>
          <w:szCs w:val="20"/>
        </w:rPr>
      </w:pPr>
      <w:r w:rsidRPr="006F6467">
        <w:rPr>
          <w:rFonts w:cs="Myanmar Text"/>
          <w:b/>
          <w:bCs/>
          <w:i/>
          <w:iCs/>
          <w:sz w:val="20"/>
          <w:szCs w:val="20"/>
          <w:cs/>
          <w:lang w:bidi="my-MM"/>
        </w:rPr>
        <w:t xml:space="preserve">နီၣ်ထိၣ်လၢကဒိးန့ၢ်ဘၣ် </w:t>
      </w:r>
      <w:r w:rsidRPr="006F6467">
        <w:rPr>
          <w:rFonts w:cs="Myanmar Text"/>
          <w:b/>
          <w:bCs/>
          <w:i/>
          <w:iCs/>
          <w:sz w:val="20"/>
          <w:szCs w:val="20"/>
          <w:lang w:bidi="my-MM"/>
        </w:rPr>
        <w:t>New York</w:t>
      </w:r>
      <w:r w:rsidRPr="006F6467">
        <w:rPr>
          <w:rFonts w:cs="Myanmar Text"/>
          <w:b/>
          <w:bCs/>
          <w:i/>
          <w:iCs/>
          <w:sz w:val="20"/>
          <w:szCs w:val="20"/>
          <w:cs/>
          <w:lang w:bidi="my-MM"/>
        </w:rPr>
        <w:t xml:space="preserve"> ကီၢ်စဲၣ် တၢ်သ့ကျိာ်ခံကျိာ်တၢ်စဲပနီၣ် (</w:t>
      </w:r>
      <w:r w:rsidRPr="006F6467">
        <w:rPr>
          <w:rFonts w:cstheme="minorHAnsi"/>
          <w:b/>
          <w:bCs/>
          <w:i/>
          <w:iCs/>
          <w:sz w:val="20"/>
          <w:szCs w:val="20"/>
        </w:rPr>
        <w:t>NYSSB</w:t>
      </w:r>
      <w:r w:rsidRPr="006F6467">
        <w:rPr>
          <w:rFonts w:cs="Myanmar Text"/>
          <w:b/>
          <w:bCs/>
          <w:i/>
          <w:iCs/>
          <w:sz w:val="20"/>
          <w:szCs w:val="20"/>
          <w:cs/>
          <w:lang w:bidi="my-MM"/>
        </w:rPr>
        <w:t>)</w:t>
      </w:r>
    </w:p>
    <w:p w14:paraId="7DFD358A" w14:textId="36413687" w:rsidR="00422197" w:rsidRPr="006F6467" w:rsidRDefault="00E92710" w:rsidP="000417EC">
      <w:pPr>
        <w:numPr>
          <w:ilvl w:val="0"/>
          <w:numId w:val="1"/>
        </w:numPr>
        <w:tabs>
          <w:tab w:val="left" w:pos="800"/>
        </w:tabs>
        <w:ind w:left="360" w:hanging="360"/>
        <w:rPr>
          <w:rFonts w:eastAsia="Calibri" w:cstheme="minorHAnsi"/>
          <w:sz w:val="18"/>
          <w:szCs w:val="18"/>
        </w:rPr>
      </w:pPr>
      <w:r w:rsidRPr="006F6467">
        <w:rPr>
          <w:rFonts w:eastAsia="Calibri" w:cs="Myanmar Text"/>
          <w:sz w:val="18"/>
          <w:szCs w:val="18"/>
          <w:cs/>
          <w:lang w:bidi="my-MM"/>
        </w:rPr>
        <w:t xml:space="preserve">ကၠိဖိလၢသးအိၣ်ဒိးန့ၢ်ဘၣ် </w:t>
      </w:r>
      <w:r w:rsidRPr="006F6467">
        <w:rPr>
          <w:rFonts w:eastAsia="Calibri" w:cstheme="minorHAnsi"/>
          <w:sz w:val="18"/>
          <w:szCs w:val="18"/>
        </w:rPr>
        <w:t>NYSSB</w:t>
      </w:r>
      <w:r w:rsidRPr="006F6467">
        <w:rPr>
          <w:rFonts w:eastAsia="Calibri" w:cs="Myanmar Text"/>
          <w:sz w:val="18"/>
          <w:szCs w:val="18"/>
          <w:cs/>
          <w:lang w:bidi="my-MM"/>
        </w:rPr>
        <w:t xml:space="preserve"> အံၤကဘၣ်မၤလၢပှဲၤ ဖျိကၠိအတၢ်လိၣ်ဘၣ်ခဲလၢာ် ဃုာ်ဒီး </w:t>
      </w:r>
      <w:r w:rsidRPr="006F6467">
        <w:rPr>
          <w:rFonts w:eastAsia="Calibri" w:cstheme="minorHAnsi"/>
          <w:sz w:val="18"/>
          <w:szCs w:val="18"/>
        </w:rPr>
        <w:t>NYS</w:t>
      </w:r>
      <w:r w:rsidRPr="006F6467">
        <w:rPr>
          <w:rFonts w:eastAsia="Calibri" w:cs="Myanmar Text"/>
          <w:sz w:val="18"/>
          <w:szCs w:val="18"/>
          <w:cs/>
          <w:lang w:bidi="my-MM"/>
        </w:rPr>
        <w:t xml:space="preserve"> ကၠိကမံးတံာ်မိၢ်ပှၢ် တီၤဒိၣ်လံာ်အုၣ်သး</w:t>
      </w:r>
      <w:r w:rsidRPr="006F6467">
        <w:rPr>
          <w:rFonts w:eastAsia="Calibri" w:cstheme="minorHAnsi"/>
          <w:sz w:val="18"/>
          <w:szCs w:val="18"/>
        </w:rPr>
        <w:t>*,</w:t>
      </w:r>
    </w:p>
    <w:p w14:paraId="75FBE24B" w14:textId="2A7CF32A" w:rsidR="00422197" w:rsidRPr="006F6467" w:rsidRDefault="00E92710" w:rsidP="000417EC">
      <w:pPr>
        <w:numPr>
          <w:ilvl w:val="0"/>
          <w:numId w:val="1"/>
        </w:numPr>
        <w:tabs>
          <w:tab w:val="left" w:pos="844"/>
        </w:tabs>
        <w:spacing w:after="120"/>
        <w:ind w:left="360" w:hanging="360"/>
        <w:rPr>
          <w:rFonts w:eastAsia="Calibri" w:cstheme="minorHAnsi"/>
          <w:sz w:val="18"/>
          <w:szCs w:val="18"/>
        </w:rPr>
      </w:pPr>
      <w:r w:rsidRPr="006F6467">
        <w:rPr>
          <w:rFonts w:eastAsia="Calibri" w:cs="Myanmar Text"/>
          <w:sz w:val="18"/>
          <w:szCs w:val="18"/>
          <w:cs/>
          <w:lang w:bidi="my-MM"/>
        </w:rPr>
        <w:t>လၢတၢ်လိၣ်ဘၣ်အစှၤကတၢၢ်လၢထး</w:t>
      </w:r>
      <w:r w:rsidRPr="006F6467">
        <w:rPr>
          <w:rFonts w:eastAsia="Calibri" w:cs="Myanmar Text"/>
          <w:sz w:val="18"/>
          <w:szCs w:val="18"/>
          <w:u w:val="single"/>
          <w:cs/>
          <w:lang w:bidi="my-MM"/>
        </w:rPr>
        <w:t>အမဲာ်ညါ</w:t>
      </w:r>
      <w:r w:rsidRPr="006F6467">
        <w:rPr>
          <w:rFonts w:eastAsia="Calibri" w:cstheme="minorHAnsi"/>
          <w:sz w:val="18"/>
          <w:szCs w:val="18"/>
        </w:rPr>
        <w:t xml:space="preserve">, </w:t>
      </w:r>
      <w:r w:rsidRPr="006F6467">
        <w:rPr>
          <w:rFonts w:eastAsia="Calibri" w:cs="Myanmar Text"/>
          <w:sz w:val="18"/>
          <w:szCs w:val="18"/>
          <w:cs/>
          <w:lang w:bidi="my-MM"/>
        </w:rPr>
        <w:t xml:space="preserve">ကၠိဖိလၢအသးအိၣ်ဒိးန့ၢ်ဘၣ် </w:t>
      </w:r>
      <w:r w:rsidRPr="006F6467">
        <w:rPr>
          <w:rFonts w:eastAsia="Calibri" w:cstheme="minorHAnsi"/>
          <w:sz w:val="18"/>
          <w:szCs w:val="18"/>
        </w:rPr>
        <w:t>NYSSB</w:t>
      </w:r>
      <w:r w:rsidRPr="006F6467">
        <w:rPr>
          <w:rFonts w:eastAsia="Calibri" w:cs="Myanmar Text"/>
          <w:sz w:val="18"/>
          <w:szCs w:val="18"/>
          <w:cs/>
          <w:lang w:bidi="my-MM"/>
        </w:rPr>
        <w:t xml:space="preserve"> အံၤ ကဘၣ်ဒိးန့ၢ်ဘၣ်အမး သၢ (</w:t>
      </w:r>
      <w:r w:rsidRPr="006F6467">
        <w:rPr>
          <w:rFonts w:eastAsia="Calibri" w:cstheme="minorHAnsi"/>
          <w:sz w:val="18"/>
          <w:szCs w:val="18"/>
        </w:rPr>
        <w:t xml:space="preserve">3) </w:t>
      </w:r>
      <w:r w:rsidRPr="006F6467">
        <w:rPr>
          <w:rFonts w:eastAsia="Calibri" w:cs="Myanmar Text"/>
          <w:sz w:val="18"/>
          <w:szCs w:val="18"/>
          <w:cs/>
          <w:lang w:bidi="my-MM"/>
        </w:rPr>
        <w:t>မး လၢအဲကလံးကျိာ်တၢ်ပာ်ပနီၣ် ဒီးသၢ (</w:t>
      </w:r>
      <w:r w:rsidRPr="006F6467">
        <w:rPr>
          <w:rFonts w:eastAsia="Calibri" w:cstheme="minorHAnsi"/>
          <w:sz w:val="18"/>
          <w:szCs w:val="18"/>
        </w:rPr>
        <w:t xml:space="preserve">3) </w:t>
      </w:r>
      <w:r w:rsidRPr="006F6467">
        <w:rPr>
          <w:rFonts w:eastAsia="Calibri" w:cs="Myanmar Text"/>
          <w:sz w:val="18"/>
          <w:szCs w:val="18"/>
          <w:cs/>
          <w:lang w:bidi="my-MM"/>
        </w:rPr>
        <w:t>မး လၢဟီၣ်ခိၣ်ဒီဖျၢၣ်ကျိာ်</w:t>
      </w:r>
      <w:r w:rsidRPr="006F6467">
        <w:rPr>
          <w:rFonts w:eastAsia="Calibri" w:cs="Myanmar Text" w:hint="cs"/>
          <w:sz w:val="18"/>
          <w:szCs w:val="18"/>
          <w:cs/>
          <w:lang w:bidi="my-MM"/>
        </w:rPr>
        <w:t>တကျိာ်</w:t>
      </w:r>
      <w:r w:rsidRPr="006F6467">
        <w:rPr>
          <w:rFonts w:eastAsia="Calibri" w:cs="Myanmar Text"/>
          <w:sz w:val="18"/>
          <w:szCs w:val="18"/>
          <w:cs/>
          <w:lang w:bidi="my-MM"/>
        </w:rPr>
        <w:t>တၢ်ပာ်ပနီၣ်န့ၣ်လီၤ.</w:t>
      </w:r>
    </w:p>
    <w:tbl>
      <w:tblPr>
        <w:tblStyle w:val="GridTable4-Accent1"/>
        <w:tblW w:w="10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4"/>
        <w:gridCol w:w="937"/>
        <w:gridCol w:w="4464"/>
        <w:gridCol w:w="937"/>
      </w:tblGrid>
      <w:tr w:rsidR="00422197" w:rsidRPr="00E943E2" w14:paraId="64903DF1" w14:textId="77777777" w:rsidTr="00E927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3A6DC5E" w14:textId="2BE7CE38" w:rsidR="00E92710" w:rsidRPr="00772BB0" w:rsidRDefault="00E92710" w:rsidP="00E92710">
            <w:pPr>
              <w:pStyle w:val="TableParagraph"/>
              <w:jc w:val="center"/>
              <w:rPr>
                <w:rFonts w:eastAsia="Calibri" w:cstheme="minorHAnsi"/>
                <w:b w:val="0"/>
                <w:bCs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 w:val="0"/>
                <w:bCs w:val="0"/>
                <w:sz w:val="16"/>
                <w:szCs w:val="16"/>
              </w:rPr>
              <w:t xml:space="preserve"> </w:t>
            </w:r>
            <w:r w:rsidRPr="00772BB0">
              <w:rPr>
                <w:rFonts w:eastAsia="Calibri" w:cs="Myanmar Text"/>
                <w:b w:val="0"/>
                <w:bCs w:val="0"/>
                <w:sz w:val="16"/>
                <w:szCs w:val="16"/>
                <w:cs/>
                <w:lang w:bidi="my-MM"/>
              </w:rPr>
              <w:t>နီၣ်ထိၣ်လၢတၢ်ပာ်ဖျါထီၣ် အဲကလံးကျိာ်တၢ်သ့တၢ်ဘၣ်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64E62A" w14:textId="77777777" w:rsidR="00E92710" w:rsidRPr="00772BB0" w:rsidRDefault="00E92710" w:rsidP="00E943E2">
            <w:pPr>
              <w:pStyle w:val="TableParagraph"/>
              <w:jc w:val="center"/>
              <w:rPr>
                <w:rFonts w:eastAsia="Calibri" w:cs="Myanmar Text"/>
                <w:sz w:val="16"/>
                <w:szCs w:val="16"/>
                <w:lang w:bidi="my-MM"/>
              </w:rPr>
            </w:pPr>
            <w:r w:rsidRPr="00772BB0">
              <w:rPr>
                <w:rFonts w:eastAsia="Calibri" w:cs="Myanmar Text"/>
                <w:b w:val="0"/>
                <w:bCs w:val="0"/>
                <w:sz w:val="16"/>
                <w:szCs w:val="16"/>
                <w:cs/>
                <w:lang w:bidi="my-MM"/>
              </w:rPr>
              <w:t>အမး</w:t>
            </w:r>
          </w:p>
          <w:p w14:paraId="7360DEC2" w14:textId="441BAA66" w:rsidR="00422197" w:rsidRPr="00772BB0" w:rsidRDefault="00E92710" w:rsidP="00E943E2">
            <w:pPr>
              <w:pStyle w:val="TableParagraph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72BB0">
              <w:rPr>
                <w:rFonts w:eastAsia="Calibri" w:cs="Myanmar Text"/>
                <w:b w:val="0"/>
                <w:bCs w:val="0"/>
                <w:sz w:val="16"/>
                <w:szCs w:val="16"/>
                <w:cs/>
                <w:lang w:bidi="my-MM"/>
              </w:rPr>
              <w:t>အလုၢ်အပှ့ၤ</w:t>
            </w:r>
          </w:p>
        </w:tc>
        <w:tc>
          <w:tcPr>
            <w:tcW w:w="4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23B5D8C" w14:textId="5863F84F" w:rsidR="00422197" w:rsidRPr="00772BB0" w:rsidRDefault="00E92710" w:rsidP="00E943E2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16"/>
                <w:szCs w:val="16"/>
              </w:rPr>
            </w:pPr>
            <w:r w:rsidRPr="00772BB0">
              <w:rPr>
                <w:rFonts w:eastAsia="Calibri" w:cs="Myanmar Text"/>
                <w:b w:val="0"/>
                <w:bCs w:val="0"/>
                <w:sz w:val="16"/>
                <w:szCs w:val="16"/>
                <w:cs/>
                <w:lang w:bidi="my-MM"/>
              </w:rPr>
              <w:t>နီၣ်ထိၣ်လၢတၢ်ပာ်ဖျါထီၣ် ဟီၣ်ခိၣ်ဒီဖျၢၣ်ကျိာ်တကျိာ် တၢ်သ့တၢ်ဘၣ်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43FB94" w14:textId="77777777" w:rsidR="00E92710" w:rsidRPr="00772BB0" w:rsidRDefault="00E92710" w:rsidP="00E92710">
            <w:pPr>
              <w:pStyle w:val="TableParagraph"/>
              <w:jc w:val="center"/>
              <w:rPr>
                <w:rFonts w:eastAsia="Calibri" w:cs="Myanmar Text"/>
                <w:sz w:val="16"/>
                <w:szCs w:val="16"/>
                <w:lang w:bidi="my-MM"/>
              </w:rPr>
            </w:pPr>
            <w:r w:rsidRPr="00772BB0">
              <w:rPr>
                <w:rFonts w:eastAsia="Calibri" w:cs="Myanmar Text"/>
                <w:b w:val="0"/>
                <w:bCs w:val="0"/>
                <w:sz w:val="16"/>
                <w:szCs w:val="16"/>
                <w:cs/>
                <w:lang w:bidi="my-MM"/>
              </w:rPr>
              <w:t>အမး</w:t>
            </w:r>
          </w:p>
          <w:p w14:paraId="6A80A6EA" w14:textId="7A174789" w:rsidR="00422197" w:rsidRPr="00772BB0" w:rsidRDefault="00E92710" w:rsidP="00E92710">
            <w:pPr>
              <w:pStyle w:val="TableParagraph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772BB0">
              <w:rPr>
                <w:rFonts w:eastAsia="Calibri" w:cs="Myanmar Text"/>
                <w:b w:val="0"/>
                <w:bCs w:val="0"/>
                <w:sz w:val="16"/>
                <w:szCs w:val="16"/>
                <w:cs/>
                <w:lang w:bidi="my-MM"/>
              </w:rPr>
              <w:t>အလုၢ်အပှ့ၤ</w:t>
            </w:r>
          </w:p>
        </w:tc>
      </w:tr>
      <w:tr w:rsidR="00422197" w:rsidRPr="00E943E2" w14:paraId="38F9BCFA" w14:textId="77777777" w:rsidTr="00772B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0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shd w:val="clear" w:color="auto" w:fill="auto"/>
            <w:vAlign w:val="center"/>
          </w:tcPr>
          <w:p w14:paraId="0CA525B7" w14:textId="334825A6" w:rsidR="00422197" w:rsidRPr="00772BB0" w:rsidRDefault="00422197" w:rsidP="00E943E2">
            <w:pPr>
              <w:pStyle w:val="TableParagraph"/>
              <w:rPr>
                <w:rFonts w:eastAsia="Calibri" w:cstheme="minorHAnsi"/>
                <w:b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>1</w:t>
            </w:r>
            <w:r w:rsidR="00E943E2" w:rsidRPr="00772BB0">
              <w:rPr>
                <w:rFonts w:eastAsia="Calibri" w:cstheme="minorHAnsi"/>
                <w:bCs w:val="0"/>
                <w:sz w:val="16"/>
                <w:szCs w:val="16"/>
              </w:rPr>
              <w:t>A</w:t>
            </w: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>.</w:t>
            </w: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 xml:space="preserve"> </w:t>
            </w:r>
            <w:r w:rsidR="00E92710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ဒိးန့ၢ်ဘၣ် အဲကလံးကျိာ်</w:t>
            </w:r>
            <w:r w:rsidR="004E75B9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ဂ့ၢ်ကျိၤပီညါ </w:t>
            </w:r>
            <w:r w:rsidR="00E92710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အမး </w:t>
            </w:r>
            <w:r w:rsidR="00E92710" w:rsidRPr="00772BB0">
              <w:rPr>
                <w:rFonts w:eastAsia="Calibri" w:cs="Myanmar Text"/>
                <w:b w:val="0"/>
                <w:sz w:val="16"/>
                <w:szCs w:val="16"/>
                <w:lang w:bidi="my-MM"/>
              </w:rPr>
              <w:t>80</w:t>
            </w:r>
            <w:r w:rsidR="00E92710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 မ့တမ့ၢ် အါန့ၢ်အန့ၢ် ဖဲ </w:t>
            </w:r>
            <w:r w:rsidR="00E92710" w:rsidRPr="00772BB0">
              <w:rPr>
                <w:rFonts w:eastAsia="Calibri" w:cstheme="minorHAnsi"/>
                <w:b w:val="0"/>
                <w:sz w:val="16"/>
                <w:szCs w:val="16"/>
              </w:rPr>
              <w:t>NYS</w:t>
            </w:r>
            <w:r w:rsidR="00E92710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 ကၠိကမံးတံာ်မိၢ်ပှၢ်</w:t>
            </w:r>
            <w:r w:rsidR="00E92710" w:rsidRPr="00772BB0">
              <w:rPr>
                <w:rFonts w:eastAsia="Calibri" w:cs="Myanmar Text"/>
                <w:bCs w:val="0"/>
                <w:sz w:val="16"/>
                <w:szCs w:val="16"/>
                <w:lang w:bidi="my-MM"/>
              </w:rPr>
              <w:t xml:space="preserve"> </w:t>
            </w:r>
            <w:r w:rsidR="00E92710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တၢ်ဒိးစဲးအပူၤ</w:t>
            </w:r>
            <w:r w:rsidR="008E0B05" w:rsidRPr="00772BB0">
              <w:rPr>
                <w:rFonts w:eastAsia="Calibri" w:cstheme="minorHAnsi"/>
                <w:bCs w:val="0"/>
                <w:sz w:val="16"/>
                <w:szCs w:val="16"/>
              </w:rPr>
              <w:t>**</w:t>
            </w:r>
          </w:p>
          <w:p w14:paraId="36A484D2" w14:textId="684D981A" w:rsidR="00422197" w:rsidRPr="00772BB0" w:rsidRDefault="00E92710" w:rsidP="00E943E2">
            <w:pPr>
              <w:pStyle w:val="TableParagraph"/>
              <w:jc w:val="center"/>
              <w:rPr>
                <w:rFonts w:eastAsia="Calibri" w:cstheme="minorHAnsi"/>
                <w:b w:val="0"/>
                <w:sz w:val="16"/>
                <w:szCs w:val="16"/>
              </w:rPr>
            </w:pPr>
            <w:r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မ့တမ့ၢ်</w:t>
            </w:r>
          </w:p>
          <w:p w14:paraId="60882DA0" w14:textId="5061AF1F" w:rsidR="00422197" w:rsidRPr="00772BB0" w:rsidRDefault="004E75B9" w:rsidP="00E943E2">
            <w:pPr>
              <w:pStyle w:val="TableParagraph"/>
              <w:rPr>
                <w:rFonts w:eastAsia="Calibri" w:cstheme="minorHAnsi"/>
                <w:b w:val="0"/>
                <w:sz w:val="16"/>
                <w:szCs w:val="16"/>
              </w:rPr>
            </w:pPr>
            <w:r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ပှၤမၤလိအဲကလံးကျိာ် (</w:t>
            </w: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>ELLs</w:t>
            </w:r>
            <w:r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) တၢ်ဒိးစဲး </w:t>
            </w: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 xml:space="preserve">75 </w:t>
            </w:r>
            <w:r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မး မ့တမ့ၢ် အါန့ၢ်အန့ၢ် ဖဲကၠိကမံးတံာ်မိၢ်ပှၢ်</w:t>
            </w:r>
            <w:r w:rsidRPr="00772BB0">
              <w:rPr>
                <w:rFonts w:eastAsia="Calibri" w:cs="Myanmar Text"/>
                <w:bCs w:val="0"/>
                <w:sz w:val="16"/>
                <w:szCs w:val="16"/>
                <w:lang w:bidi="my-MM"/>
              </w:rPr>
              <w:t xml:space="preserve"> </w:t>
            </w:r>
            <w:r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တၢ်ဒိးစဲးခံဘျီ လၢတမ့ၢ်အဲကလံးကျိာ်</w:t>
            </w: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>**,</w:t>
            </w:r>
            <w:r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 လၢတအိၣ်ဒီးတၢ်ကျိာ်ထံ.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34B3BF3" w14:textId="77777777" w:rsidR="00422197" w:rsidRPr="00772BB0" w:rsidRDefault="00422197" w:rsidP="00E943E2">
            <w:pPr>
              <w:pStyle w:val="TableParagraph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772BB0">
              <w:rPr>
                <w:rFonts w:eastAsia="Calibr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5847B789" w14:textId="6DE1DACD" w:rsidR="00516552" w:rsidRPr="00772BB0" w:rsidRDefault="00422197" w:rsidP="00E943E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16"/>
                <w:szCs w:val="16"/>
              </w:rPr>
            </w:pPr>
            <w:r w:rsidRPr="00772BB0">
              <w:rPr>
                <w:rFonts w:eastAsia="Calibri" w:cstheme="minorHAnsi"/>
                <w:b/>
                <w:sz w:val="16"/>
                <w:szCs w:val="16"/>
              </w:rPr>
              <w:t>2</w:t>
            </w:r>
            <w:r w:rsidR="00E943E2" w:rsidRPr="00772BB0">
              <w:rPr>
                <w:rFonts w:eastAsia="Calibri" w:cstheme="minorHAnsi"/>
                <w:b/>
                <w:sz w:val="16"/>
                <w:szCs w:val="16"/>
              </w:rPr>
              <w:t>A</w:t>
            </w:r>
            <w:r w:rsidRPr="00772BB0">
              <w:rPr>
                <w:rFonts w:eastAsia="Calibri" w:cstheme="minorHAnsi"/>
                <w:b/>
                <w:sz w:val="16"/>
                <w:szCs w:val="16"/>
              </w:rPr>
              <w:t xml:space="preserve">. </w:t>
            </w:r>
            <w:r w:rsidRPr="00772BB0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="00516552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 xml:space="preserve">မၤလၢပှဲၤ </w:t>
            </w:r>
            <w:r w:rsidR="00516552" w:rsidRPr="00772BB0">
              <w:rPr>
                <w:rFonts w:eastAsia="Calibri" w:cstheme="minorHAnsi"/>
                <w:bCs/>
                <w:sz w:val="16"/>
                <w:szCs w:val="16"/>
              </w:rPr>
              <w:t>Checkpoint C</w:t>
            </w:r>
            <w:r w:rsidR="00516552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 xml:space="preserve"> ပတီၢ် ဟီၣ်ခိၣ်ဒီဖျၢၣ်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lang w:bidi="my-MM"/>
              </w:rPr>
              <w:t xml:space="preserve"> </w:t>
            </w:r>
            <w:r w:rsidR="00516552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ကျိာ်တၢ်မၤလိ</w:t>
            </w:r>
            <w:r w:rsidR="00516552" w:rsidRPr="00772BB0">
              <w:rPr>
                <w:rFonts w:eastAsia="Calibri" w:cstheme="minorHAnsi"/>
                <w:b/>
                <w:sz w:val="16"/>
                <w:szCs w:val="16"/>
              </w:rPr>
              <w:t xml:space="preserve">, </w:t>
            </w:r>
            <w:r w:rsidR="00516552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 xml:space="preserve">ဃုာ်ဒီးအမး </w:t>
            </w:r>
            <w:r w:rsidR="00516552" w:rsidRPr="00772BB0">
              <w:rPr>
                <w:rFonts w:eastAsia="Calibri" w:cstheme="minorHAnsi"/>
                <w:bCs/>
                <w:sz w:val="16"/>
                <w:szCs w:val="16"/>
              </w:rPr>
              <w:t>85</w:t>
            </w:r>
            <w:r w:rsidR="00516552" w:rsidRPr="00772BB0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="00516552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မး မ့တမ့ၢ် အါန့ၢ်အန့ၢ်</w:t>
            </w:r>
            <w:r w:rsidR="00516552" w:rsidRPr="00772BB0">
              <w:rPr>
                <w:rFonts w:eastAsia="Calibri" w:cstheme="minorHAnsi"/>
                <w:b/>
                <w:sz w:val="16"/>
                <w:szCs w:val="16"/>
              </w:rPr>
              <w:t xml:space="preserve">, </w:t>
            </w:r>
            <w:r w:rsidR="00516552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မ့တမ့ၢ် အမးလၢတၢ်ထိၣ်သတြီၤအီၤသ့ ခီဖျိတၢ်စူးကါ တၢ်ဟ့ၣ်အမးအကျိၤအကျဲအဂၤတခါ လၢအဘၣ်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lang w:bidi="my-MM"/>
              </w:rPr>
              <w:t xml:space="preserve"> </w:t>
            </w:r>
            <w:r w:rsidR="00516552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တၢ်ပာ်ပနီၣ်ဃာ်အီၤ ခီဖျိ ကီၢ်ရ့ၣ် ဒီးဘၣ်တၢ်အၢၣ်လီၤ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lang w:bidi="my-MM"/>
              </w:rPr>
              <w:t xml:space="preserve"> </w:t>
            </w:r>
            <w:r w:rsidR="00516552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တူၢ်လိာ်အီၤ ခီဖျိပှၤလၢဘၣ်တၢ်ဟ့ၣ်မူဟ့ၣ်ဒါအီၤ</w:t>
            </w:r>
            <w:r w:rsidR="00516552" w:rsidRPr="00772BB0">
              <w:rPr>
                <w:rFonts w:eastAsia="Calibri" w:cstheme="minorHAnsi"/>
                <w:b/>
                <w:sz w:val="16"/>
                <w:szCs w:val="16"/>
              </w:rPr>
              <w:t xml:space="preserve">, </w:t>
            </w:r>
            <w:r w:rsidR="00516552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 xml:space="preserve">လၢအလဲၤသးတပူၤဃီဒီး </w:t>
            </w:r>
            <w:r w:rsidR="00516552" w:rsidRPr="00772BB0">
              <w:rPr>
                <w:rFonts w:eastAsia="Calibri" w:cstheme="minorHAnsi"/>
                <w:bCs/>
                <w:sz w:val="16"/>
                <w:szCs w:val="16"/>
              </w:rPr>
              <w:t>Checkpoint C</w:t>
            </w:r>
            <w:r w:rsidR="00516552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 xml:space="preserve"> အတၢ်ပာ်ပတီၢ်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lang w:bidi="my-MM"/>
              </w:rPr>
              <w:t xml:space="preserve"> </w:t>
            </w:r>
            <w:r w:rsidR="00516552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တဖၣ်.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58EFF0" w14:textId="77777777" w:rsidR="00422197" w:rsidRPr="00772BB0" w:rsidRDefault="00422197" w:rsidP="00E943E2">
            <w:pPr>
              <w:pStyle w:val="TableParagraph"/>
              <w:jc w:val="center"/>
              <w:rPr>
                <w:rFonts w:eastAsia="Calibri" w:cstheme="minorHAnsi"/>
                <w:b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>1</w:t>
            </w:r>
          </w:p>
        </w:tc>
      </w:tr>
      <w:tr w:rsidR="00422197" w:rsidRPr="00E943E2" w14:paraId="61B4FB54" w14:textId="77777777" w:rsidTr="00A41348">
        <w:trPr>
          <w:trHeight w:hRule="exact"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shd w:val="clear" w:color="auto" w:fill="auto"/>
            <w:vAlign w:val="center"/>
          </w:tcPr>
          <w:p w14:paraId="5FD3A726" w14:textId="0B97033F" w:rsidR="004E75B9" w:rsidRPr="00772BB0" w:rsidRDefault="00422197" w:rsidP="004E75B9">
            <w:pPr>
              <w:pStyle w:val="TableParagraph"/>
              <w:rPr>
                <w:rFonts w:eastAsia="Calibri" w:cstheme="minorHAnsi"/>
                <w:bCs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>1</w:t>
            </w:r>
            <w:r w:rsidR="00E943E2" w:rsidRPr="00772BB0">
              <w:rPr>
                <w:rFonts w:eastAsia="Calibri" w:cstheme="minorHAnsi"/>
                <w:bCs w:val="0"/>
                <w:sz w:val="16"/>
                <w:szCs w:val="16"/>
              </w:rPr>
              <w:t>B</w:t>
            </w: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>.</w:t>
            </w: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 xml:space="preserve"> </w:t>
            </w:r>
            <w:r w:rsidR="004E75B9" w:rsidRPr="00772BB0">
              <w:rPr>
                <w:rFonts w:eastAsia="Calibri" w:cstheme="minorHAnsi"/>
                <w:b w:val="0"/>
                <w:sz w:val="16"/>
                <w:szCs w:val="16"/>
              </w:rPr>
              <w:t>ELLs</w:t>
            </w:r>
            <w:r w:rsidR="004E75B9"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 </w:t>
            </w:r>
            <w:r w:rsidR="004E75B9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ဒိးန့ၢ်ဘၣ်အမးခဲလၢာ်ပာ်ဖှိၣ် </w:t>
            </w:r>
            <w:r w:rsidR="004E75B9" w:rsidRPr="00772BB0">
              <w:rPr>
                <w:rFonts w:eastAsia="Calibri" w:cs="Myanmar Text"/>
                <w:b w:val="0"/>
                <w:sz w:val="16"/>
                <w:szCs w:val="16"/>
                <w:lang w:bidi="my-MM"/>
              </w:rPr>
              <w:t>290</w:t>
            </w:r>
            <w:r w:rsidR="004E75B9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 မ့တမ့ၢ် ဂ့ၤန့ၢ်ဒံး </w:t>
            </w:r>
            <w:r w:rsidR="004E75B9" w:rsidRPr="00772BB0">
              <w:rPr>
                <w:rFonts w:eastAsia="Calibri" w:cstheme="minorHAnsi"/>
                <w:b w:val="0"/>
                <w:sz w:val="16"/>
                <w:szCs w:val="16"/>
              </w:rPr>
              <w:t>New York</w:t>
            </w:r>
            <w:r w:rsidR="004E75B9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 ကီၢ်စဲၣ် အဲကလံးကျိာ် ဒ်အမ့ၢ်ကျိာ်ခံကျိာ်တကျိာ် အတၢ်မၤလိန့ၢ်တၢ် တၢ်ဒိးစဲး (</w:t>
            </w:r>
            <w:r w:rsidR="004E75B9" w:rsidRPr="00772BB0">
              <w:rPr>
                <w:rFonts w:eastAsia="Calibri" w:cstheme="minorHAnsi"/>
                <w:b w:val="0"/>
                <w:sz w:val="16"/>
                <w:szCs w:val="16"/>
              </w:rPr>
              <w:t>NYSESLAT</w:t>
            </w:r>
            <w:r w:rsidR="004E75B9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) ဖဲ </w:t>
            </w:r>
            <w:r w:rsidR="004E75B9" w:rsidRPr="00772BB0">
              <w:rPr>
                <w:rFonts w:eastAsia="Calibri" w:cstheme="minorHAnsi"/>
                <w:b w:val="0"/>
                <w:sz w:val="16"/>
                <w:szCs w:val="16"/>
              </w:rPr>
              <w:t>9-12</w:t>
            </w:r>
            <w:r w:rsidR="004E75B9"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 </w:t>
            </w:r>
            <w:r w:rsidR="004E75B9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တီၤတဖၣ်အပူၤ.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C03EF6" w14:textId="77777777" w:rsidR="00422197" w:rsidRPr="00772BB0" w:rsidRDefault="00422197" w:rsidP="00E943E2">
            <w:pPr>
              <w:pStyle w:val="TableParagraph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772BB0">
              <w:rPr>
                <w:rFonts w:eastAsia="Calibr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4B3C3B42" w14:textId="2F48B51C" w:rsidR="00EC3681" w:rsidRPr="00772BB0" w:rsidRDefault="00422197" w:rsidP="00EC3681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Myanmar Text"/>
                <w:b/>
                <w:sz w:val="16"/>
                <w:szCs w:val="16"/>
                <w:lang w:bidi="my-MM"/>
              </w:rPr>
            </w:pPr>
            <w:r w:rsidRPr="00772BB0">
              <w:rPr>
                <w:rFonts w:eastAsia="Calibri" w:cstheme="minorHAnsi"/>
                <w:b/>
                <w:sz w:val="16"/>
                <w:szCs w:val="16"/>
              </w:rPr>
              <w:t>2</w:t>
            </w:r>
            <w:r w:rsidR="00E943E2" w:rsidRPr="00772BB0">
              <w:rPr>
                <w:rFonts w:eastAsia="Calibri" w:cstheme="minorHAnsi"/>
                <w:b/>
                <w:sz w:val="16"/>
                <w:szCs w:val="16"/>
              </w:rPr>
              <w:t>B</w:t>
            </w:r>
            <w:r w:rsidRPr="00772BB0">
              <w:rPr>
                <w:rFonts w:eastAsia="Calibri" w:cstheme="minorHAnsi"/>
                <w:b/>
                <w:sz w:val="16"/>
                <w:szCs w:val="16"/>
              </w:rPr>
              <w:t>.</w:t>
            </w:r>
            <w:r w:rsidRPr="00772BB0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="00EC3681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ဟ့ၣ်လီၤလံာ်ကွဲးနီၣ်တဖၣ် လၢကၠိလၢအိၣ်လၢ ကီၢ်အမဲရကၤအချၢ လၢအနဲၣ်ဖျါထီၣ် တၢ်သိၣ်လိ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lang w:bidi="my-MM"/>
              </w:rPr>
              <w:t xml:space="preserve"> </w:t>
            </w:r>
            <w:r w:rsidR="00EC3681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လၢကၠိဖိအဟံၣ်</w:t>
            </w:r>
            <w:r w:rsidR="00EC3681" w:rsidRPr="00772BB0">
              <w:rPr>
                <w:rFonts w:eastAsia="Calibri" w:cs="Myanmar Text"/>
                <w:bCs/>
                <w:sz w:val="16"/>
                <w:szCs w:val="16"/>
                <w:lang w:bidi="my-MM"/>
              </w:rPr>
              <w:t>/</w:t>
            </w:r>
            <w:r w:rsidR="00EC3681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 xml:space="preserve">နီၢ်ကစၢ်ကျိာ် အစှၤကတၢၢ် သၢနံၣ် ဖဲ </w:t>
            </w:r>
            <w:r w:rsidR="00EC3681" w:rsidRPr="00772BB0">
              <w:rPr>
                <w:rFonts w:eastAsia="Calibri" w:cstheme="minorHAnsi"/>
                <w:bCs/>
                <w:sz w:val="16"/>
                <w:szCs w:val="16"/>
              </w:rPr>
              <w:t>8</w:t>
            </w:r>
            <w:r w:rsidR="00EC3681" w:rsidRPr="00772BB0">
              <w:rPr>
                <w:rFonts w:eastAsia="Calibri" w:cstheme="minorHAnsi"/>
                <w:b/>
                <w:sz w:val="16"/>
                <w:szCs w:val="16"/>
              </w:rPr>
              <w:t xml:space="preserve"> </w:t>
            </w:r>
            <w:r w:rsidR="00EC3681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တီၤ ဒီးဆူညါ ဃုာ်ဒီးအမးတၢ်ထိၣ်ဃူ</w:t>
            </w:r>
            <w:r w:rsidR="00EC3681" w:rsidRPr="00772BB0">
              <w:rPr>
                <w:rFonts w:eastAsia="Calibri" w:cs="Myanmar Text"/>
                <w:bCs/>
                <w:sz w:val="16"/>
                <w:szCs w:val="16"/>
                <w:cs/>
                <w:lang w:bidi="my-MM"/>
              </w:rPr>
              <w:t xml:space="preserve"> </w:t>
            </w:r>
            <w:r w:rsidR="00EC3681" w:rsidRPr="00772BB0">
              <w:rPr>
                <w:rFonts w:eastAsia="Calibri" w:cs="Myanmar Text"/>
                <w:bCs/>
                <w:sz w:val="16"/>
                <w:szCs w:val="16"/>
                <w:lang w:bidi="my-MM"/>
              </w:rPr>
              <w:t>B</w:t>
            </w:r>
            <w:r w:rsidR="00EC3681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 xml:space="preserve"> မ့တမ့ၢ် အါန့ၢ်အန့ၢ်.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shd w:val="clear" w:color="auto" w:fill="DBE5F1" w:themeFill="accent1" w:themeFillTint="33"/>
            <w:vAlign w:val="center"/>
          </w:tcPr>
          <w:p w14:paraId="60BA2F49" w14:textId="77777777" w:rsidR="00422197" w:rsidRPr="00772BB0" w:rsidRDefault="00422197" w:rsidP="00E943E2">
            <w:pPr>
              <w:pStyle w:val="TableParagraph"/>
              <w:jc w:val="center"/>
              <w:rPr>
                <w:rFonts w:eastAsia="Calibri" w:cstheme="minorHAnsi"/>
                <w:b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>1</w:t>
            </w:r>
          </w:p>
        </w:tc>
      </w:tr>
      <w:tr w:rsidR="00422197" w:rsidRPr="00E943E2" w14:paraId="02F367A6" w14:textId="77777777" w:rsidTr="00A413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1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shd w:val="clear" w:color="auto" w:fill="auto"/>
            <w:vAlign w:val="center"/>
          </w:tcPr>
          <w:p w14:paraId="771AB05C" w14:textId="6156ACED" w:rsidR="004E75B9" w:rsidRPr="00772BB0" w:rsidRDefault="00422197" w:rsidP="004E75B9">
            <w:pPr>
              <w:pStyle w:val="TableParagraph"/>
              <w:rPr>
                <w:rFonts w:eastAsia="Calibri" w:cstheme="minorHAnsi"/>
                <w:bCs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>1</w:t>
            </w:r>
            <w:r w:rsidR="00E943E2" w:rsidRPr="00772BB0">
              <w:rPr>
                <w:rFonts w:eastAsia="Calibri" w:cstheme="minorHAnsi"/>
                <w:bCs w:val="0"/>
                <w:sz w:val="16"/>
                <w:szCs w:val="16"/>
              </w:rPr>
              <w:t>C</w:t>
            </w: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>.</w:t>
            </w: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 xml:space="preserve">  </w:t>
            </w:r>
            <w:r w:rsidR="004E75B9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မၤလၢပှဲၤ </w:t>
            </w:r>
            <w:r w:rsidR="004E75B9" w:rsidRPr="00772BB0">
              <w:rPr>
                <w:rFonts w:eastAsia="Calibri" w:cs="Myanmar Text"/>
                <w:b w:val="0"/>
                <w:sz w:val="16"/>
                <w:szCs w:val="16"/>
                <w:lang w:bidi="my-MM"/>
              </w:rPr>
              <w:t>11</w:t>
            </w:r>
            <w:r w:rsidR="004E75B9"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 </w:t>
            </w:r>
            <w:r w:rsidR="004E75B9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တီၤ ဒီး </w:t>
            </w:r>
            <w:r w:rsidR="004E75B9" w:rsidRPr="00772BB0">
              <w:rPr>
                <w:rFonts w:eastAsia="Calibri" w:cstheme="minorHAnsi"/>
                <w:b w:val="0"/>
                <w:sz w:val="16"/>
                <w:szCs w:val="16"/>
              </w:rPr>
              <w:t>12</w:t>
            </w:r>
            <w:r w:rsidR="004E75B9"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 </w:t>
            </w:r>
            <w:r w:rsidR="004E75B9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တီၤ </w:t>
            </w:r>
            <w:r w:rsidR="004E75B9" w:rsidRPr="00772BB0">
              <w:rPr>
                <w:rFonts w:eastAsia="Calibri" w:cs="Myanmar Text"/>
                <w:b w:val="0"/>
                <w:bCs w:val="0"/>
                <w:sz w:val="16"/>
                <w:szCs w:val="16"/>
                <w:lang w:bidi="my-MM"/>
              </w:rPr>
              <w:t>ELA</w:t>
            </w:r>
            <w:r w:rsidR="004E75B9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 တၢ်မၤလိခဲလၢာ် ဃုာ်ဒီး အမးတၢ်ထိၣ်ဃူ </w:t>
            </w:r>
            <w:r w:rsidR="004E75B9" w:rsidRPr="00772BB0">
              <w:rPr>
                <w:rFonts w:eastAsia="Calibri" w:cstheme="minorHAnsi"/>
                <w:b w:val="0"/>
                <w:sz w:val="16"/>
                <w:szCs w:val="16"/>
              </w:rPr>
              <w:t>85</w:t>
            </w:r>
            <w:r w:rsidR="004E75B9"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 </w:t>
            </w:r>
            <w:r w:rsidR="004E75B9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မး မ့တမ့ၢ် အါန့ၢ်အန့ၢ် မ့တမ့ၢ် အမးလၢတၢ်ထိၣ်သတြီၤအီၤသ့ ခီဖျိတၢ်စူးကါ အမးတၢ်ရဲၣ်တၢ်ကျဲၤအဂၤ လၢအဘၣ်တၢ်ဒုးအိၣ်ထီၣ်အီၤ ခီဖျိကီၢ်ရ့ၣ် ဒီးဘၣ်တၢ်အၢၣ်လီၤတူၢ်လိာ်အီၤ ခီဖျိ ပှၤလၢဘၣ်တၢ်ဟ့ၣ်မူဟ့ၣ်ဒါအီၤ.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ECBA5F" w14:textId="77777777" w:rsidR="00422197" w:rsidRPr="00772BB0" w:rsidRDefault="00422197" w:rsidP="00E943E2">
            <w:pPr>
              <w:pStyle w:val="TableParagraph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772BB0">
              <w:rPr>
                <w:rFonts w:eastAsia="Calibr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464" w:type="dxa"/>
            <w:shd w:val="clear" w:color="auto" w:fill="auto"/>
            <w:vAlign w:val="center"/>
          </w:tcPr>
          <w:p w14:paraId="75B6BF93" w14:textId="739106AC" w:rsidR="0040182C" w:rsidRPr="00772BB0" w:rsidRDefault="00422197" w:rsidP="00E943E2">
            <w:pPr>
              <w:pStyle w:val="Table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sz w:val="16"/>
                <w:szCs w:val="16"/>
              </w:rPr>
            </w:pPr>
            <w:r w:rsidRPr="00772BB0">
              <w:rPr>
                <w:rFonts w:eastAsia="Calibri" w:cstheme="minorHAnsi"/>
                <w:b/>
                <w:sz w:val="16"/>
                <w:szCs w:val="16"/>
              </w:rPr>
              <w:t>2</w:t>
            </w:r>
            <w:r w:rsidR="00E943E2" w:rsidRPr="00772BB0">
              <w:rPr>
                <w:rFonts w:eastAsia="Calibri" w:cstheme="minorHAnsi"/>
                <w:b/>
                <w:sz w:val="16"/>
                <w:szCs w:val="16"/>
              </w:rPr>
              <w:t>C</w:t>
            </w:r>
            <w:r w:rsidRPr="00772BB0">
              <w:rPr>
                <w:rFonts w:eastAsia="Calibri" w:cstheme="minorHAnsi"/>
                <w:b/>
                <w:sz w:val="16"/>
                <w:szCs w:val="16"/>
              </w:rPr>
              <w:t>.</w:t>
            </w:r>
            <w:r w:rsidRPr="00772BB0">
              <w:rPr>
                <w:rFonts w:eastAsia="Calibri" w:cstheme="minorHAnsi"/>
                <w:bCs/>
                <w:sz w:val="16"/>
                <w:szCs w:val="16"/>
              </w:rPr>
              <w:t xml:space="preserve">  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လၢကၠိဖိလၢအဆဲးလီၤမံၤဖဲ ကျိာ်ခံကျိာ်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lang w:bidi="my-MM"/>
              </w:rPr>
              <w:t xml:space="preserve"> 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တၢ်ကူၣ်ဘၣ်ကူၣ်သ့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lang w:bidi="my-MM"/>
              </w:rPr>
              <w:t xml:space="preserve"> 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အတၢ်ရဲၣ်တၢ်ကျဲၤအဂီၢ်</w:t>
            </w:r>
            <w:r w:rsidR="0040182C" w:rsidRPr="00772BB0">
              <w:rPr>
                <w:rFonts w:eastAsia="Calibri" w:cstheme="minorHAnsi"/>
                <w:b/>
                <w:sz w:val="16"/>
                <w:szCs w:val="16"/>
              </w:rPr>
              <w:t xml:space="preserve">, 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မၤလၢပှဲၤ နီၢ်ကစၢ်ကျိာ်ပီညါ (</w:t>
            </w:r>
            <w:r w:rsidR="0040182C" w:rsidRPr="00772BB0">
              <w:rPr>
                <w:rFonts w:eastAsia="Calibri" w:cstheme="minorHAnsi"/>
                <w:bCs/>
                <w:sz w:val="16"/>
                <w:szCs w:val="16"/>
              </w:rPr>
              <w:t>HLA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) တၢ်မၤလိ လၢတၢ်လိၣ်ဘၣ်အီၤ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lang w:bidi="my-MM"/>
              </w:rPr>
              <w:t xml:space="preserve"> 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 xml:space="preserve">ခဲလၢာ် ဃုာ်ဒီးအမး </w:t>
            </w:r>
            <w:r w:rsidR="0040182C" w:rsidRPr="00772BB0">
              <w:rPr>
                <w:rFonts w:eastAsia="Calibri" w:cstheme="minorHAnsi"/>
                <w:b/>
                <w:sz w:val="16"/>
                <w:szCs w:val="16"/>
              </w:rPr>
              <w:t xml:space="preserve">85 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မ့တမ့ၢ် အါန့ၢ်အန့ၢ် မ့တမ့ၢ် အမးလၢ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lang w:bidi="my-MM"/>
              </w:rPr>
              <w:t xml:space="preserve"> 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တၢ်ထိၣ်သတြီၤအီၤသ့ ခီဖျိတၢ်စူးကါ တၢ်ဟ့ၣ်အမး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lang w:bidi="my-MM"/>
              </w:rPr>
              <w:t xml:space="preserve"> 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>အတၢ်ရဲၣ်တၢ်ကျဲၤအဂၤ လၢအဘၣ်တၢ်ပာ်ပနီၣ်ဃာ်အီၤ ခီဖျိ ကီၢ်ရ့ၣ် ဒီးဘၣ်တၢ်အၢၣ်လီၤတူၢ်လိာ်ဘၣ်အီၤ ခီဖျိပှၤလၢဘၣ်တၢ်ဟ့ၣ်မူဟ့ၣ်ဒါအီၤန့ၣ်လီၤ.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EE06E46" w14:textId="77777777" w:rsidR="00422197" w:rsidRPr="00772BB0" w:rsidRDefault="00422197" w:rsidP="00E943E2">
            <w:pPr>
              <w:pStyle w:val="TableParagraph"/>
              <w:jc w:val="center"/>
              <w:rPr>
                <w:rFonts w:eastAsia="Calibri" w:cstheme="minorHAnsi"/>
                <w:b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>1</w:t>
            </w:r>
          </w:p>
        </w:tc>
      </w:tr>
      <w:tr w:rsidR="00422197" w:rsidRPr="00E943E2" w14:paraId="3EA94B82" w14:textId="77777777" w:rsidTr="00A41348">
        <w:trPr>
          <w:trHeight w:hRule="exact" w:val="11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shd w:val="clear" w:color="auto" w:fill="auto"/>
            <w:vAlign w:val="center"/>
          </w:tcPr>
          <w:p w14:paraId="6737A26F" w14:textId="085E605F" w:rsidR="00422197" w:rsidRPr="00772BB0" w:rsidRDefault="00422197" w:rsidP="00E943E2">
            <w:pPr>
              <w:pStyle w:val="TableParagraph"/>
              <w:rPr>
                <w:rFonts w:eastAsia="Calibri" w:cstheme="minorHAnsi"/>
                <w:b w:val="0"/>
                <w:sz w:val="16"/>
                <w:szCs w:val="16"/>
                <w:lang w:bidi="my-MM"/>
              </w:rPr>
            </w:pP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>1</w:t>
            </w:r>
            <w:r w:rsidR="00E943E2" w:rsidRPr="00772BB0">
              <w:rPr>
                <w:rFonts w:eastAsia="Calibri" w:cstheme="minorHAnsi"/>
                <w:bCs w:val="0"/>
                <w:sz w:val="16"/>
                <w:szCs w:val="16"/>
              </w:rPr>
              <w:t>D</w:t>
            </w: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>.</w:t>
            </w: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 xml:space="preserve">  </w:t>
            </w:r>
            <w:r w:rsidR="00936E53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ဒိးန့ၢ်အမးဖဲတၢ်သ့တၢ်ဘၣ်အပတီၢ် ဖဲအဲးကလံးကျိာ်တၢ်ဒိးစဲး လၢတၢ်အၢၣ်လီၤတူၢ်လိာ်အီၤ (ကွၢ်ဖဲ "အဲကလံးကျိာ်တၢ်ဒိးစဲးလၢတၢ်အၢၣ်လီၤတူၢ်လိာ်အီၤ" ဖဲကဘျံးပၤ </w:t>
            </w:r>
            <w:r w:rsidR="00936E53" w:rsidRPr="00772BB0">
              <w:rPr>
                <w:rFonts w:eastAsia="Calibri" w:cstheme="minorHAnsi"/>
                <w:b w:val="0"/>
                <w:sz w:val="16"/>
                <w:szCs w:val="16"/>
              </w:rPr>
              <w:t>49.)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vAlign w:val="center"/>
          </w:tcPr>
          <w:p w14:paraId="5C5F6E37" w14:textId="77777777" w:rsidR="00422197" w:rsidRPr="00772BB0" w:rsidRDefault="00422197" w:rsidP="00E943E2">
            <w:pPr>
              <w:pStyle w:val="TableParagraph"/>
              <w:jc w:val="center"/>
              <w:rPr>
                <w:rFonts w:eastAsia="Calibri" w:cstheme="minorHAnsi"/>
                <w:bCs/>
                <w:sz w:val="16"/>
                <w:szCs w:val="16"/>
              </w:rPr>
            </w:pPr>
            <w:r w:rsidRPr="00772BB0">
              <w:rPr>
                <w:rFonts w:eastAsia="Calibri" w:cstheme="minorHAnsi"/>
                <w:bCs/>
                <w:sz w:val="16"/>
                <w:szCs w:val="16"/>
              </w:rPr>
              <w:t>1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4116A" w14:textId="23FAD0B4" w:rsidR="0040182C" w:rsidRPr="00772BB0" w:rsidRDefault="00422197" w:rsidP="00E943E2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sz w:val="16"/>
                <w:szCs w:val="16"/>
              </w:rPr>
            </w:pPr>
            <w:r w:rsidRPr="00772BB0">
              <w:rPr>
                <w:rFonts w:eastAsia="Calibri" w:cstheme="minorHAnsi"/>
                <w:b/>
                <w:sz w:val="16"/>
                <w:szCs w:val="16"/>
              </w:rPr>
              <w:t>2</w:t>
            </w:r>
            <w:r w:rsidR="00E943E2" w:rsidRPr="00772BB0">
              <w:rPr>
                <w:rFonts w:eastAsia="Calibri" w:cstheme="minorHAnsi"/>
                <w:b/>
                <w:sz w:val="16"/>
                <w:szCs w:val="16"/>
              </w:rPr>
              <w:t>D</w:t>
            </w:r>
            <w:r w:rsidRPr="00772BB0">
              <w:rPr>
                <w:rFonts w:eastAsia="Calibri" w:cstheme="minorHAnsi"/>
                <w:b/>
                <w:sz w:val="16"/>
                <w:szCs w:val="16"/>
              </w:rPr>
              <w:t xml:space="preserve">. </w:t>
            </w:r>
            <w:r w:rsidRPr="00772BB0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 xml:space="preserve">အမးဖဲတၢ်သ့တၢ်ဘၣ်ပတီၢ် လၢ </w:t>
            </w:r>
            <w:r w:rsidR="0040182C" w:rsidRPr="00772BB0">
              <w:rPr>
                <w:rFonts w:eastAsia="Calibri" w:cstheme="minorHAnsi"/>
                <w:bCs/>
                <w:sz w:val="16"/>
                <w:szCs w:val="16"/>
              </w:rPr>
              <w:t>Checkpoint C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 xml:space="preserve"> ဟီၣ်ခိၣ်ဒီဖျၢၣ်ကျိာ်တၢ်မၤကွၢ် လၢတၢ်ပာ်ပနီၣ်ဃာ်အီၤ (ကွၢ်ဖဲ "</w:t>
            </w:r>
            <w:r w:rsidR="0040182C" w:rsidRPr="00772BB0">
              <w:rPr>
                <w:rFonts w:eastAsia="Calibri" w:cstheme="minorHAnsi"/>
                <w:bCs/>
                <w:sz w:val="16"/>
                <w:szCs w:val="16"/>
              </w:rPr>
              <w:t xml:space="preserve"> Checkpoint C</w:t>
            </w:r>
            <w:r w:rsidR="0040182C" w:rsidRPr="00772BB0">
              <w:rPr>
                <w:rFonts w:eastAsia="Calibri" w:cs="Myanmar Text"/>
                <w:b/>
                <w:sz w:val="16"/>
                <w:szCs w:val="16"/>
                <w:cs/>
                <w:lang w:bidi="my-MM"/>
              </w:rPr>
              <w:t xml:space="preserve"> ဟီၣ်ခိၣ်ဒီဖျၢၣ်ကျိာ်တၢ်မၤကွၢ်တဖၣ် ဒီးအမးအစှၤကတၢၢ်" ဖဲကဘျံးပၤ </w:t>
            </w:r>
            <w:r w:rsidR="0040182C" w:rsidRPr="00772BB0">
              <w:rPr>
                <w:rFonts w:eastAsia="Calibri" w:cstheme="minorHAnsi"/>
                <w:bCs/>
                <w:sz w:val="16"/>
                <w:szCs w:val="16"/>
              </w:rPr>
              <w:t>50</w:t>
            </w:r>
            <w:r w:rsidR="0040182C" w:rsidRPr="00772BB0">
              <w:rPr>
                <w:rFonts w:eastAsia="Calibri" w:cs="Myanmar Text"/>
                <w:bCs/>
                <w:sz w:val="16"/>
                <w:szCs w:val="16"/>
                <w:cs/>
                <w:lang w:bidi="my-MM"/>
              </w:rPr>
              <w:t>-</w:t>
            </w:r>
            <w:r w:rsidR="0040182C" w:rsidRPr="00772BB0">
              <w:rPr>
                <w:rFonts w:eastAsia="Calibri" w:cstheme="minorHAnsi"/>
                <w:bCs/>
                <w:sz w:val="16"/>
                <w:szCs w:val="16"/>
              </w:rPr>
              <w:t>52.)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0ECFCC1" w14:textId="77777777" w:rsidR="00422197" w:rsidRPr="00772BB0" w:rsidRDefault="00422197" w:rsidP="00E943E2">
            <w:pPr>
              <w:pStyle w:val="TableParagraph"/>
              <w:jc w:val="center"/>
              <w:rPr>
                <w:rFonts w:eastAsia="Calibri" w:cstheme="minorHAnsi"/>
                <w:b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>1</w:t>
            </w:r>
          </w:p>
        </w:tc>
      </w:tr>
      <w:tr w:rsidR="00422197" w:rsidRPr="00E943E2" w14:paraId="7C0FF3D4" w14:textId="77777777" w:rsidTr="00772BB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21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4" w:type="dxa"/>
            <w:tcBorders>
              <w:top w:val="none" w:sz="0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9A6E" w14:textId="425FF150" w:rsidR="009A6AD3" w:rsidRPr="00772BB0" w:rsidRDefault="00422197" w:rsidP="009A6AD3">
            <w:pPr>
              <w:pStyle w:val="TableParagraph"/>
              <w:rPr>
                <w:rFonts w:eastAsia="Calibri" w:cstheme="minorHAnsi"/>
                <w:bCs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>1</w:t>
            </w:r>
            <w:r w:rsidR="00E943E2" w:rsidRPr="00772BB0">
              <w:rPr>
                <w:rFonts w:eastAsia="Calibri" w:cstheme="minorHAnsi"/>
                <w:bCs w:val="0"/>
                <w:sz w:val="16"/>
                <w:szCs w:val="16"/>
              </w:rPr>
              <w:t>E</w:t>
            </w: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. </w:t>
            </w:r>
            <w:r w:rsidR="009A6AD3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ပာ်ဖျါထီၣ် တၢ်တိာ်ကျဲၤလၢတုၤထီၣ်ဘ</w:t>
            </w:r>
            <w:r w:rsidR="009A6AD3" w:rsidRPr="00772BB0">
              <w:rPr>
                <w:rFonts w:eastAsia="Calibri" w:cs="Myanmar Text" w:hint="cs"/>
                <w:bCs w:val="0"/>
                <w:sz w:val="16"/>
                <w:szCs w:val="16"/>
                <w:cs/>
                <w:lang w:bidi="my-MM"/>
              </w:rPr>
              <w:t xml:space="preserve">း </w:t>
            </w:r>
            <w:r w:rsidR="009A6AD3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ဆူအပတီၢ် လၢအတုၤထီၣ်ဘးဒီး တၢ်ကတိၤ</w:t>
            </w:r>
            <w:r w:rsidR="009A6AD3"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, </w:t>
            </w:r>
            <w:r w:rsidR="009A6AD3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တၢ်ဒိကနၣ်</w:t>
            </w:r>
            <w:r w:rsidR="009A6AD3"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, </w:t>
            </w:r>
            <w:r w:rsidR="009A6AD3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တၢ်ဖး ဒီးတၢ်ကွဲးအနီၣ်ထိၣ် လၢအဘၣ်</w:t>
            </w:r>
            <w:r w:rsidR="009A6AD3" w:rsidRPr="00772BB0">
              <w:rPr>
                <w:rFonts w:eastAsia="Calibri" w:cs="Myanmar Text"/>
                <w:bCs w:val="0"/>
                <w:sz w:val="16"/>
                <w:szCs w:val="16"/>
                <w:lang w:bidi="my-MM"/>
              </w:rPr>
              <w:t xml:space="preserve"> </w:t>
            </w:r>
            <w:r w:rsidR="009A6AD3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တၢ်ဒုးအိၣ်ထီၣ်ပာ်အီၤ ခီဖျိ ကီၢ်ရ့ၣ် </w:t>
            </w:r>
            <w:r w:rsidR="009A6AD3" w:rsidRPr="00772BB0">
              <w:rPr>
                <w:rFonts w:eastAsia="Calibri" w:cstheme="minorHAnsi"/>
                <w:b w:val="0"/>
                <w:sz w:val="16"/>
                <w:szCs w:val="16"/>
              </w:rPr>
              <w:t>NYS</w:t>
            </w:r>
            <w:r w:rsidR="009A6AD3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 တၢ်သ့ကျိာ်ခံကျိာ်</w:t>
            </w:r>
            <w:r w:rsidR="009A6AD3" w:rsidRPr="00772BB0">
              <w:rPr>
                <w:rFonts w:eastAsia="Calibri" w:cs="Myanmar Text" w:hint="cs"/>
                <w:bCs w:val="0"/>
                <w:sz w:val="16"/>
                <w:szCs w:val="16"/>
                <w:cs/>
                <w:lang w:bidi="my-MM"/>
              </w:rPr>
              <w:t xml:space="preserve"> </w:t>
            </w:r>
            <w:r w:rsidR="009A6AD3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တၢ်စဲပနီၣ်ကမံးတံာ် (</w:t>
            </w:r>
            <w:r w:rsidR="009A6AD3" w:rsidRPr="00772BB0">
              <w:rPr>
                <w:rFonts w:eastAsia="Calibri" w:cstheme="minorHAnsi"/>
                <w:b w:val="0"/>
                <w:sz w:val="16"/>
                <w:szCs w:val="16"/>
              </w:rPr>
              <w:t>NYS Seal of Biliteracy Committee</w:t>
            </w:r>
            <w:r w:rsidR="009A6AD3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) ဆူပှၤကွၢ်ထံသမံသမိးတၢ်ဖိကရူၢ်အအိၣ် ဃုာ်ဒီးအဲကလံးကျိာ်တၢ်သ့တၢ်ဘၣ်.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76DA" w14:textId="77777777" w:rsidR="00422197" w:rsidRPr="00772BB0" w:rsidRDefault="00422197" w:rsidP="00E943E2">
            <w:pPr>
              <w:pStyle w:val="TableParagraph"/>
              <w:jc w:val="center"/>
              <w:rPr>
                <w:rFonts w:eastAsia="Calibri" w:cstheme="minorHAnsi"/>
                <w:b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>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8401" w14:textId="0505F509" w:rsidR="0040182C" w:rsidRPr="00772BB0" w:rsidRDefault="00422197" w:rsidP="0040182C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>2</w:t>
            </w:r>
            <w:r w:rsidR="005D0013" w:rsidRPr="00772BB0">
              <w:rPr>
                <w:rFonts w:eastAsia="Calibri" w:cstheme="minorHAnsi"/>
                <w:bCs w:val="0"/>
                <w:sz w:val="16"/>
                <w:szCs w:val="16"/>
              </w:rPr>
              <w:t>E</w:t>
            </w:r>
            <w:r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.  </w:t>
            </w:r>
            <w:r w:rsidR="0040182C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ပာ်ဖျါထီၣ် တၢ်တိာ်ကျဲၤလၢတုၤထီၣ်ဘး</w:t>
            </w:r>
            <w:r w:rsidR="0040182C" w:rsidRPr="00772BB0">
              <w:rPr>
                <w:rFonts w:eastAsia="Calibri" w:cs="Myanmar Text"/>
                <w:bCs w:val="0"/>
                <w:sz w:val="16"/>
                <w:szCs w:val="16"/>
                <w:lang w:bidi="my-MM"/>
              </w:rPr>
              <w:t xml:space="preserve"> </w:t>
            </w:r>
            <w:r w:rsidR="0040182C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ဆူအပတီၢ် လၢတုၤထီၣ်ဘးဒီးတၢ်ပနီၣ်လၢ တၢ်ကတိၤ</w:t>
            </w:r>
            <w:r w:rsidR="0040182C"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, </w:t>
            </w:r>
            <w:r w:rsidR="0040182C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တၢ်ဒိကနၣ်</w:t>
            </w:r>
            <w:r w:rsidR="0040182C"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, </w:t>
            </w:r>
            <w:r w:rsidR="0040182C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>တၢ်ဖးလံာ်</w:t>
            </w:r>
            <w:r w:rsidR="0040182C" w:rsidRPr="00772BB0">
              <w:rPr>
                <w:rFonts w:eastAsia="Calibri" w:cstheme="minorHAnsi"/>
                <w:bCs w:val="0"/>
                <w:sz w:val="16"/>
                <w:szCs w:val="16"/>
              </w:rPr>
              <w:t xml:space="preserve">, </w:t>
            </w:r>
            <w:r w:rsidR="0040182C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ဒီးတၢ်ကွဲးလံာ် လၢအဘၣ်တၢ်ဒုးအိၣ်ထီအီၤ ခီဖျိ ကီၢ်ရ့ၣ် </w:t>
            </w:r>
            <w:r w:rsidR="0040182C" w:rsidRPr="00772BB0">
              <w:rPr>
                <w:rFonts w:eastAsia="Calibri" w:cs="Myanmar Text"/>
                <w:b w:val="0"/>
                <w:sz w:val="16"/>
                <w:szCs w:val="16"/>
                <w:lang w:bidi="my-MM"/>
              </w:rPr>
              <w:t>NYS</w:t>
            </w:r>
            <w:r w:rsidR="0040182C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 တၢ်သ့ကျိာ်ခံကျိာ် တၢ်စဲပနီၣ်ကမံးတံာ် (</w:t>
            </w:r>
            <w:r w:rsidR="0040182C" w:rsidRPr="00772BB0">
              <w:rPr>
                <w:rFonts w:eastAsia="Calibri" w:cstheme="minorHAnsi"/>
                <w:b w:val="0"/>
                <w:sz w:val="16"/>
                <w:szCs w:val="16"/>
              </w:rPr>
              <w:t>NYS Seal of Biliteracy Committee</w:t>
            </w:r>
            <w:r w:rsidR="0040182C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) ဒီးလၢအဘၣ်လိာ်သးဒီး </w:t>
            </w:r>
            <w:r w:rsidR="0040182C" w:rsidRPr="00772BB0">
              <w:rPr>
                <w:rFonts w:eastAsia="Calibri" w:cstheme="minorHAnsi"/>
                <w:b w:val="0"/>
                <w:sz w:val="16"/>
                <w:szCs w:val="16"/>
              </w:rPr>
              <w:t>Checkpoint</w:t>
            </w:r>
            <w:r w:rsidR="0040182C" w:rsidRPr="00772BB0">
              <w:rPr>
                <w:rFonts w:eastAsia="Calibri" w:cs="Myanmar Text"/>
                <w:bCs w:val="0"/>
                <w:sz w:val="16"/>
                <w:szCs w:val="16"/>
                <w:cs/>
                <w:lang w:bidi="my-MM"/>
              </w:rPr>
              <w:t xml:space="preserve"> တၢ်မၤလိအတၢ်ပာ်ပတီၢ် ဆူပှၤကွၢ်ထွဲသမံသမိးတၢ်ကရူၢ်အအိၣ် ဃုာ်ဒီးတၢ်သ့တၢ်ဘၣ်လၢ ကျိာ်လၢတၢ်ပာ်ပနီၣ်ဃာ်အီၤ.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03E90A" w14:textId="77777777" w:rsidR="00422197" w:rsidRPr="00772BB0" w:rsidRDefault="00422197" w:rsidP="00E943E2">
            <w:pPr>
              <w:pStyle w:val="TableParagraph"/>
              <w:jc w:val="center"/>
              <w:rPr>
                <w:rFonts w:eastAsia="Calibri" w:cstheme="minorHAnsi"/>
                <w:b w:val="0"/>
                <w:sz w:val="16"/>
                <w:szCs w:val="16"/>
              </w:rPr>
            </w:pPr>
            <w:r w:rsidRPr="00772BB0">
              <w:rPr>
                <w:rFonts w:eastAsia="Calibri" w:cstheme="minorHAnsi"/>
                <w:b w:val="0"/>
                <w:sz w:val="16"/>
                <w:szCs w:val="16"/>
              </w:rPr>
              <w:t>2</w:t>
            </w:r>
          </w:p>
        </w:tc>
      </w:tr>
    </w:tbl>
    <w:p w14:paraId="153B0FDA" w14:textId="77777777" w:rsidR="00E943E2" w:rsidRPr="006F6467" w:rsidRDefault="00E943E2" w:rsidP="00E943E2">
      <w:pPr>
        <w:rPr>
          <w:rFonts w:eastAsia="Calibri" w:cstheme="minorHAnsi"/>
          <w:sz w:val="18"/>
          <w:szCs w:val="18"/>
        </w:rPr>
      </w:pPr>
    </w:p>
    <w:p w14:paraId="5B5EF154" w14:textId="539A7BEE" w:rsidR="00453979" w:rsidRPr="006F6467" w:rsidRDefault="00453979" w:rsidP="00453979">
      <w:pPr>
        <w:spacing w:after="120"/>
        <w:rPr>
          <w:rFonts w:eastAsia="Calibri" w:cstheme="minorHAnsi"/>
          <w:sz w:val="18"/>
          <w:szCs w:val="18"/>
        </w:rPr>
      </w:pPr>
      <w:r w:rsidRPr="006F6467">
        <w:rPr>
          <w:rFonts w:eastAsia="Calibri" w:cs="Myanmar Text"/>
          <w:sz w:val="18"/>
          <w:szCs w:val="18"/>
          <w:cs/>
          <w:lang w:bidi="my-MM"/>
        </w:rPr>
        <w:t>တၢ်ဒိးစဲးအတၢ်မၤစၢၤ လၢဘၣ်တၢ်ဟ့ၣ်ကူၣ်ဟ့ၣ်ဖးအီၤ ဖဲပှၤနီၢ်တဂၤစုာ်စုာ်တၢ်ကူၣ်ဘၣ်ကူၣ်သ့အတၢ်ရဲၣ်တၢ်ကျဲၤ (</w:t>
      </w:r>
      <w:r w:rsidRPr="006F6467">
        <w:rPr>
          <w:rFonts w:eastAsia="Calibri" w:cstheme="minorHAnsi"/>
          <w:sz w:val="18"/>
          <w:szCs w:val="18"/>
        </w:rPr>
        <w:t>IEP</w:t>
      </w:r>
      <w:r w:rsidRPr="006F6467">
        <w:rPr>
          <w:rFonts w:eastAsia="Calibri" w:cs="Myanmar Text"/>
          <w:sz w:val="18"/>
          <w:szCs w:val="18"/>
          <w:cs/>
          <w:lang w:bidi="my-MM"/>
        </w:rPr>
        <w:t xml:space="preserve">) အပူၤ မ့တမ့ၢ် သဲစးတၢ်နီၤဖး </w:t>
      </w:r>
      <w:r w:rsidRPr="006F6467">
        <w:rPr>
          <w:rFonts w:eastAsia="Calibri" w:cstheme="minorHAnsi"/>
          <w:sz w:val="18"/>
          <w:szCs w:val="18"/>
        </w:rPr>
        <w:t>5</w:t>
      </w:r>
      <w:r w:rsidRPr="006F6467">
        <w:rPr>
          <w:rFonts w:eastAsia="Calibri" w:cs="Myanmar Text"/>
          <w:sz w:val="18"/>
          <w:szCs w:val="18"/>
          <w:lang w:bidi="my-MM"/>
        </w:rPr>
        <w:t>0</w:t>
      </w:r>
      <w:r w:rsidRPr="006F6467">
        <w:rPr>
          <w:rFonts w:eastAsia="Calibri" w:cstheme="minorHAnsi"/>
          <w:sz w:val="18"/>
          <w:szCs w:val="18"/>
        </w:rPr>
        <w:t>4</w:t>
      </w:r>
      <w:r w:rsidRPr="006F6467">
        <w:rPr>
          <w:rFonts w:eastAsia="Calibri" w:cs="Myanmar Text"/>
          <w:sz w:val="18"/>
          <w:szCs w:val="18"/>
          <w:cs/>
          <w:lang w:bidi="my-MM"/>
        </w:rPr>
        <w:t xml:space="preserve"> တၢ်ဒိးစဲးအတၢ်မၤစၢၤတၢ်ရဲၣ်တၢ်ကျဲၤအံၤ တၢ်ကဘၣ်ဟ့ၣ်လီၤအီၤ လၢကီၢ်စဲၣ် ဒီးကီၢ်ရ့ၣ်ဒီတဘ့ၣ် တၢ်ဒိးစဲးမၤကွၢ်ခဲလၢာ် လၢအဘၣ်တၢ်ဒုးဒိးစဲး ကၠိဖိလၢအိၣ်ဒီးက့ကွဲၣ် ဒ်ကီၢ်စဲၣ်သနူအိၣ်ဝဲအသိးန့ၣ်လီၤ. ကၠိဖိလၢ</w:t>
      </w:r>
      <w:r w:rsidRPr="006F6467">
        <w:rPr>
          <w:rFonts w:eastAsia="Calibri" w:cs="Myanmar Text"/>
          <w:sz w:val="18"/>
          <w:szCs w:val="18"/>
          <w:lang w:bidi="my-MM"/>
        </w:rPr>
        <w:t xml:space="preserve"> </w:t>
      </w:r>
      <w:r w:rsidRPr="006F6467">
        <w:rPr>
          <w:rFonts w:eastAsia="Calibri" w:cs="Myanmar Text"/>
          <w:sz w:val="18"/>
          <w:szCs w:val="18"/>
          <w:cs/>
          <w:lang w:bidi="my-MM"/>
        </w:rPr>
        <w:t>အိၣ်ဒီးက့ကွဲၣ်</w:t>
      </w:r>
      <w:r w:rsidRPr="006F6467">
        <w:rPr>
          <w:rFonts w:eastAsia="Calibri" w:cs="Myanmar Text"/>
          <w:sz w:val="18"/>
          <w:szCs w:val="18"/>
          <w:lang w:bidi="my-MM"/>
        </w:rPr>
        <w:t xml:space="preserve"> </w:t>
      </w:r>
      <w:r w:rsidRPr="006F6467">
        <w:rPr>
          <w:rFonts w:eastAsia="Calibri" w:cs="Myanmar Text"/>
          <w:sz w:val="18"/>
          <w:szCs w:val="18"/>
          <w:cs/>
          <w:lang w:bidi="my-MM"/>
        </w:rPr>
        <w:t xml:space="preserve">သ့ၣ်တဖၣ်အံၤ ကြၢးဒိးန့ၢ်ဘၣ်စ့ၢ်ကီး တၢ်ဒိးစဲးအတၢ်မၤစၢၤ လၢ </w:t>
      </w:r>
      <w:r w:rsidRPr="006F6467">
        <w:rPr>
          <w:rFonts w:eastAsia="Calibri" w:cstheme="minorHAnsi"/>
          <w:sz w:val="18"/>
          <w:szCs w:val="18"/>
        </w:rPr>
        <w:t>Checkpoint C</w:t>
      </w:r>
      <w:r w:rsidRPr="006F6467">
        <w:rPr>
          <w:rFonts w:eastAsia="Calibri" w:cs="Myanmar Text"/>
          <w:sz w:val="18"/>
          <w:szCs w:val="18"/>
          <w:cs/>
          <w:lang w:bidi="my-MM"/>
        </w:rPr>
        <w:t xml:space="preserve"> ဟီၣ်ခိၣ်ဒီဖျၢၣ်ကျိာ်တၢ်ဒိးစဲးတဖၣ် ဒ်တၢ်ဟ့ၣ်ပျဲအီၤအသိးန့ၣ်လီၤ.</w:t>
      </w:r>
    </w:p>
    <w:p w14:paraId="645D073E" w14:textId="046805E5" w:rsidR="00453979" w:rsidRPr="006F6467" w:rsidRDefault="00453979" w:rsidP="00453979">
      <w:pPr>
        <w:spacing w:after="120"/>
        <w:rPr>
          <w:rFonts w:eastAsia="Calibri" w:cstheme="minorHAnsi"/>
          <w:sz w:val="18"/>
          <w:szCs w:val="18"/>
        </w:rPr>
      </w:pPr>
      <w:r w:rsidRPr="006F6467">
        <w:rPr>
          <w:rFonts w:eastAsia="Calibri" w:cstheme="minorHAnsi"/>
          <w:sz w:val="18"/>
          <w:szCs w:val="18"/>
        </w:rPr>
        <w:t>*</w:t>
      </w:r>
      <w:r w:rsidRPr="006F6467">
        <w:rPr>
          <w:rFonts w:eastAsia="Calibri" w:cs="Myanmar Text"/>
          <w:sz w:val="18"/>
          <w:szCs w:val="18"/>
          <w:cs/>
          <w:lang w:bidi="my-MM"/>
        </w:rPr>
        <w:t>ကၠိဖိလၢကၠိပူၤတဖၣ် လၢအအိၣ်ဒီး တၢ်ဖျိကၠိအကျိၤအကျဲအဂၤ လၢအဘၣ်တၢ်အၢၣ်လီၤတူၢ်လိာ်ပာ်အီၤ ခီဖျိပှၤလၢ</w:t>
      </w:r>
      <w:r w:rsidRPr="006F6467">
        <w:rPr>
          <w:rFonts w:eastAsia="Calibri" w:cs="Myanmar Text"/>
          <w:sz w:val="18"/>
          <w:szCs w:val="18"/>
          <w:lang w:bidi="my-MM"/>
        </w:rPr>
        <w:t xml:space="preserve"> </w:t>
      </w:r>
      <w:r w:rsidRPr="006F6467">
        <w:rPr>
          <w:rFonts w:eastAsia="Calibri" w:cs="Myanmar Text"/>
          <w:sz w:val="18"/>
          <w:szCs w:val="18"/>
          <w:cs/>
          <w:lang w:bidi="my-MM"/>
        </w:rPr>
        <w:t>ဘၣ်တၢ်ဟ့ၣ်မူဟ့ၣ်ဒါအီၤအံၤ တၢ်ကပာ်အီၤ ဒ်ကၠိအနီၣ်ထိၣ်အသိးန့ၣ်လီၤ.</w:t>
      </w:r>
    </w:p>
    <w:p w14:paraId="44A5AC46" w14:textId="01A725F6" w:rsidR="00453979" w:rsidRPr="006F6467" w:rsidRDefault="00453979" w:rsidP="00453979">
      <w:pPr>
        <w:spacing w:after="120"/>
        <w:rPr>
          <w:rFonts w:eastAsia="Calibri" w:cstheme="minorHAnsi"/>
          <w:sz w:val="18"/>
          <w:szCs w:val="18"/>
        </w:rPr>
      </w:pPr>
      <w:r w:rsidRPr="006F6467">
        <w:rPr>
          <w:rFonts w:eastAsia="Calibri" w:cstheme="minorHAnsi"/>
          <w:sz w:val="18"/>
          <w:szCs w:val="18"/>
          <w:lang w:bidi="my-MM"/>
        </w:rPr>
        <w:t>**</w:t>
      </w:r>
      <w:r w:rsidRPr="006F6467">
        <w:rPr>
          <w:rFonts w:eastAsia="Calibri" w:cs="Myanmar Text"/>
          <w:sz w:val="18"/>
          <w:szCs w:val="18"/>
          <w:cs/>
          <w:lang w:bidi="my-MM"/>
        </w:rPr>
        <w:t>ဆူညါတၢ်ဂ့ၢ်တၢ်ကျိၤဘၣ်ဃး တၢ်ပျဲပူၤလၢတၢ်ဒိးစဲးတဖၣ်အဂီၢ်</w:t>
      </w:r>
      <w:r w:rsidRPr="006F6467">
        <w:rPr>
          <w:rFonts w:eastAsia="Calibri" w:cstheme="minorHAnsi"/>
          <w:sz w:val="18"/>
          <w:szCs w:val="18"/>
        </w:rPr>
        <w:t xml:space="preserve">, </w:t>
      </w:r>
      <w:r w:rsidRPr="006F6467">
        <w:rPr>
          <w:rFonts w:eastAsia="Calibri" w:cs="Myanmar Text"/>
          <w:sz w:val="18"/>
          <w:szCs w:val="18"/>
          <w:cs/>
          <w:lang w:bidi="my-MM"/>
        </w:rPr>
        <w:t xml:space="preserve">ကွၢ်ဖဲ တၢ်သံကွၢ် </w:t>
      </w:r>
      <w:r w:rsidRPr="006F6467">
        <w:rPr>
          <w:rFonts w:eastAsia="Calibri" w:cstheme="minorHAnsi"/>
          <w:sz w:val="18"/>
          <w:szCs w:val="18"/>
        </w:rPr>
        <w:t>72-73, 91-92</w:t>
      </w:r>
      <w:r w:rsidRPr="006F6467">
        <w:rPr>
          <w:rFonts w:eastAsia="Calibri" w:cs="Myanmar Text"/>
          <w:sz w:val="18"/>
          <w:szCs w:val="18"/>
          <w:cs/>
          <w:lang w:bidi="my-MM"/>
        </w:rPr>
        <w:t xml:space="preserve"> တက့ၢ်.</w:t>
      </w:r>
    </w:p>
    <w:sectPr w:rsidR="00453979" w:rsidRPr="006F6467" w:rsidSect="00A605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A1989" w14:textId="77777777" w:rsidR="00B56822" w:rsidRDefault="00B56822" w:rsidP="00531B52">
      <w:r>
        <w:separator/>
      </w:r>
    </w:p>
  </w:endnote>
  <w:endnote w:type="continuationSeparator" w:id="0">
    <w:p w14:paraId="42A440F8" w14:textId="77777777" w:rsidR="00B56822" w:rsidRDefault="00B5682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13740" w14:textId="77777777" w:rsidR="0015767A" w:rsidRDefault="001576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4703" w14:textId="66D4C8FE" w:rsidR="0015767A" w:rsidRDefault="0015767A">
    <w:pPr>
      <w:pStyle w:val="Footer"/>
    </w:pPr>
    <w:r>
      <w:t>Karen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CD5A" w14:textId="77777777" w:rsidR="0015767A" w:rsidRDefault="00157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13CA" w14:textId="77777777" w:rsidR="00B56822" w:rsidRDefault="00B56822" w:rsidP="00531B52">
      <w:r>
        <w:separator/>
      </w:r>
    </w:p>
  </w:footnote>
  <w:footnote w:type="continuationSeparator" w:id="0">
    <w:p w14:paraId="0852EDD1" w14:textId="77777777" w:rsidR="00B56822" w:rsidRDefault="00B5682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5E56" w14:textId="77777777" w:rsidR="0015767A" w:rsidRDefault="00157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D706" w14:textId="77777777" w:rsidR="0015767A" w:rsidRDefault="001576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2651A" w14:textId="77777777" w:rsidR="0015767A" w:rsidRDefault="00157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23F3"/>
    <w:multiLevelType w:val="hybridMultilevel"/>
    <w:tmpl w:val="C908C848"/>
    <w:lvl w:ilvl="0" w:tplc="0B647514">
      <w:start w:val="1"/>
      <w:numFmt w:val="upperLetter"/>
      <w:lvlText w:val="%1."/>
      <w:lvlJc w:val="left"/>
      <w:pPr>
        <w:ind w:hanging="233"/>
      </w:pPr>
      <w:rPr>
        <w:rFonts w:ascii="Calibri" w:eastAsia="Calibri" w:hAnsi="Calibri" w:hint="default"/>
        <w:sz w:val="22"/>
        <w:szCs w:val="22"/>
      </w:rPr>
    </w:lvl>
    <w:lvl w:ilvl="1" w:tplc="249020D0">
      <w:start w:val="1"/>
      <w:numFmt w:val="bullet"/>
      <w:lvlText w:val="•"/>
      <w:lvlJc w:val="left"/>
      <w:rPr>
        <w:rFonts w:hint="default"/>
      </w:rPr>
    </w:lvl>
    <w:lvl w:ilvl="2" w:tplc="11683DE2">
      <w:start w:val="1"/>
      <w:numFmt w:val="bullet"/>
      <w:lvlText w:val="•"/>
      <w:lvlJc w:val="left"/>
      <w:rPr>
        <w:rFonts w:hint="default"/>
      </w:rPr>
    </w:lvl>
    <w:lvl w:ilvl="3" w:tplc="97BA4D8E">
      <w:start w:val="1"/>
      <w:numFmt w:val="bullet"/>
      <w:lvlText w:val="•"/>
      <w:lvlJc w:val="left"/>
      <w:rPr>
        <w:rFonts w:hint="default"/>
      </w:rPr>
    </w:lvl>
    <w:lvl w:ilvl="4" w:tplc="D01A27AE">
      <w:start w:val="1"/>
      <w:numFmt w:val="bullet"/>
      <w:lvlText w:val="•"/>
      <w:lvlJc w:val="left"/>
      <w:rPr>
        <w:rFonts w:hint="default"/>
      </w:rPr>
    </w:lvl>
    <w:lvl w:ilvl="5" w:tplc="8BA23EFA">
      <w:start w:val="1"/>
      <w:numFmt w:val="bullet"/>
      <w:lvlText w:val="•"/>
      <w:lvlJc w:val="left"/>
      <w:rPr>
        <w:rFonts w:hint="default"/>
      </w:rPr>
    </w:lvl>
    <w:lvl w:ilvl="6" w:tplc="46CC6DF8">
      <w:start w:val="1"/>
      <w:numFmt w:val="bullet"/>
      <w:lvlText w:val="•"/>
      <w:lvlJc w:val="left"/>
      <w:rPr>
        <w:rFonts w:hint="default"/>
      </w:rPr>
    </w:lvl>
    <w:lvl w:ilvl="7" w:tplc="669E58E4">
      <w:start w:val="1"/>
      <w:numFmt w:val="bullet"/>
      <w:lvlText w:val="•"/>
      <w:lvlJc w:val="left"/>
      <w:rPr>
        <w:rFonts w:hint="default"/>
      </w:rPr>
    </w:lvl>
    <w:lvl w:ilvl="8" w:tplc="92344E4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197"/>
    <w:rsid w:val="00006A92"/>
    <w:rsid w:val="000417EC"/>
    <w:rsid w:val="000962D3"/>
    <w:rsid w:val="000C7E16"/>
    <w:rsid w:val="000F08E0"/>
    <w:rsid w:val="00127D19"/>
    <w:rsid w:val="0015767A"/>
    <w:rsid w:val="00192CC7"/>
    <w:rsid w:val="002C1C26"/>
    <w:rsid w:val="002E3FB3"/>
    <w:rsid w:val="003A5347"/>
    <w:rsid w:val="003B7821"/>
    <w:rsid w:val="0040182C"/>
    <w:rsid w:val="00422197"/>
    <w:rsid w:val="00453979"/>
    <w:rsid w:val="00477BCB"/>
    <w:rsid w:val="004D4B11"/>
    <w:rsid w:val="004E75B9"/>
    <w:rsid w:val="00515D5C"/>
    <w:rsid w:val="00516552"/>
    <w:rsid w:val="00531B52"/>
    <w:rsid w:val="005D0013"/>
    <w:rsid w:val="00636E06"/>
    <w:rsid w:val="0066053D"/>
    <w:rsid w:val="006B51E5"/>
    <w:rsid w:val="006C30C6"/>
    <w:rsid w:val="006D3500"/>
    <w:rsid w:val="006F6467"/>
    <w:rsid w:val="00705279"/>
    <w:rsid w:val="00772BB0"/>
    <w:rsid w:val="00775185"/>
    <w:rsid w:val="008B52C3"/>
    <w:rsid w:val="008E0B05"/>
    <w:rsid w:val="008F1BAB"/>
    <w:rsid w:val="00936E53"/>
    <w:rsid w:val="009A6AD3"/>
    <w:rsid w:val="009A71BB"/>
    <w:rsid w:val="00A31016"/>
    <w:rsid w:val="00A41348"/>
    <w:rsid w:val="00A60561"/>
    <w:rsid w:val="00A772BE"/>
    <w:rsid w:val="00AA0383"/>
    <w:rsid w:val="00B56822"/>
    <w:rsid w:val="00B67DDC"/>
    <w:rsid w:val="00BE5DCB"/>
    <w:rsid w:val="00BF1169"/>
    <w:rsid w:val="00CF2AA2"/>
    <w:rsid w:val="00DE5B6E"/>
    <w:rsid w:val="00E92710"/>
    <w:rsid w:val="00E943E2"/>
    <w:rsid w:val="00EC3681"/>
    <w:rsid w:val="00F835A5"/>
    <w:rsid w:val="00FC7F8D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088C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197"/>
    <w:pPr>
      <w:widowControl w:val="0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  <w:style w:type="paragraph" w:customStyle="1" w:styleId="TableParagraph">
    <w:name w:val="Table Paragraph"/>
    <w:basedOn w:val="Normal"/>
    <w:uiPriority w:val="1"/>
    <w:qFormat/>
    <w:rsid w:val="00422197"/>
  </w:style>
  <w:style w:type="table" w:styleId="GridTable4-Accent1">
    <w:name w:val="Grid Table 4 Accent 1"/>
    <w:basedOn w:val="TableNormal"/>
    <w:uiPriority w:val="49"/>
    <w:rsid w:val="00422197"/>
    <w:pPr>
      <w:widowControl w:val="0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3106</Characters>
  <Application>Microsoft Office Word</Application>
  <DocSecurity>0</DocSecurity>
  <Lines>110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2021-08-07T14:01:00Z</dcterms:created>
  <dcterms:modified xsi:type="dcterms:W3CDTF">2024-08-15T21:35:00Z</dcterms:modified>
</cp:coreProperties>
</file>