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8F0B" w14:textId="77777777" w:rsidR="00B92143" w:rsidRDefault="00B92143">
      <w:pPr>
        <w:jc w:val="center"/>
        <w:rPr>
          <w:b/>
        </w:rPr>
      </w:pPr>
    </w:p>
    <w:p w14:paraId="70B25A1B" w14:textId="77777777" w:rsidR="00B92143" w:rsidRDefault="00B92143">
      <w:pPr>
        <w:pStyle w:val="Heading1"/>
      </w:pPr>
      <w:r w:rsidRPr="00692DE4">
        <w:t>FULL</w:t>
      </w:r>
      <w:r>
        <w:t>-TIME UNDERGRADUATE TRANSFER ENROLLMENT</w:t>
      </w:r>
    </w:p>
    <w:p w14:paraId="0537B818" w14:textId="5955E6D7" w:rsidR="000F1D25" w:rsidRPr="000F1D25" w:rsidRDefault="00EA0A80" w:rsidP="000F1D25">
      <w:pPr>
        <w:jc w:val="center"/>
        <w:rPr>
          <w:b/>
        </w:rPr>
      </w:pPr>
      <w:r>
        <w:rPr>
          <w:b/>
        </w:rPr>
        <w:t>Fall of Current Academic Year</w:t>
      </w:r>
    </w:p>
    <w:p w14:paraId="459E34FA" w14:textId="77777777" w:rsidR="000F1D25" w:rsidRPr="000F1D25" w:rsidRDefault="000F1D25" w:rsidP="000F1D25"/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7"/>
        <w:gridCol w:w="2693"/>
        <w:gridCol w:w="7"/>
        <w:gridCol w:w="2835"/>
        <w:gridCol w:w="15"/>
      </w:tblGrid>
      <w:tr w:rsidR="007C7C5B" w:rsidRPr="00B23B27" w14:paraId="38A289A4" w14:textId="77777777" w:rsidTr="00226692">
        <w:trPr>
          <w:gridAfter w:val="1"/>
          <w:wAfter w:w="15" w:type="dxa"/>
          <w:cantSplit/>
          <w:trHeight w:val="413"/>
          <w:jc w:val="center"/>
        </w:trPr>
        <w:tc>
          <w:tcPr>
            <w:tcW w:w="9825" w:type="dxa"/>
            <w:gridSpan w:val="5"/>
            <w:shd w:val="clear" w:color="auto" w:fill="BFBFBF"/>
            <w:vAlign w:val="center"/>
          </w:tcPr>
          <w:p w14:paraId="616346DD" w14:textId="77777777" w:rsidR="007C7C5B" w:rsidRPr="00B23B27" w:rsidRDefault="009C04C6" w:rsidP="000F1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Transfers</w:t>
            </w:r>
            <w:r w:rsidR="007C7C5B" w:rsidRPr="00B23B27">
              <w:rPr>
                <w:sz w:val="22"/>
                <w:szCs w:val="22"/>
              </w:rPr>
              <w:t xml:space="preserve"> from 4 year/Grad Institutions</w:t>
            </w:r>
          </w:p>
        </w:tc>
      </w:tr>
      <w:tr w:rsidR="007C7C5B" w:rsidRPr="00B23B27" w14:paraId="19B4CA96" w14:textId="77777777" w:rsidTr="00D16397">
        <w:trPr>
          <w:gridAfter w:val="1"/>
          <w:wAfter w:w="15" w:type="dxa"/>
          <w:cantSplit/>
          <w:trHeight w:val="324"/>
          <w:jc w:val="center"/>
        </w:trPr>
        <w:tc>
          <w:tcPr>
            <w:tcW w:w="4283" w:type="dxa"/>
            <w:vAlign w:val="bottom"/>
          </w:tcPr>
          <w:p w14:paraId="4E872DFF" w14:textId="77777777" w:rsidR="007C7C5B" w:rsidRPr="009C04C6" w:rsidRDefault="009C04C6" w:rsidP="00452BE5">
            <w:pPr>
              <w:rPr>
                <w:b/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 xml:space="preserve">Students transferring from: </w:t>
            </w:r>
          </w:p>
        </w:tc>
        <w:tc>
          <w:tcPr>
            <w:tcW w:w="2700" w:type="dxa"/>
            <w:gridSpan w:val="2"/>
          </w:tcPr>
          <w:p w14:paraId="32FC6C2D" w14:textId="6C2673AF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 w:rsidR="00B23B27">
              <w:rPr>
                <w:sz w:val="22"/>
                <w:szCs w:val="22"/>
              </w:rPr>
              <w:t xml:space="preserve"> </w:t>
            </w:r>
            <w:r w:rsidRPr="00B23B27">
              <w:rPr>
                <w:sz w:val="22"/>
                <w:szCs w:val="22"/>
              </w:rPr>
              <w:t>Freshman/Sophomore/</w:t>
            </w:r>
          </w:p>
          <w:p w14:paraId="18CEBA57" w14:textId="77777777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Associate Degree</w:t>
            </w:r>
          </w:p>
        </w:tc>
        <w:tc>
          <w:tcPr>
            <w:tcW w:w="2842" w:type="dxa"/>
            <w:gridSpan w:val="2"/>
          </w:tcPr>
          <w:p w14:paraId="4DCF53BA" w14:textId="1352FBB3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 w:rsidR="00D16397">
              <w:rPr>
                <w:sz w:val="22"/>
                <w:szCs w:val="22"/>
              </w:rPr>
              <w:t xml:space="preserve"> </w:t>
            </w:r>
            <w:r w:rsidRPr="00B23B27">
              <w:rPr>
                <w:sz w:val="22"/>
                <w:szCs w:val="22"/>
              </w:rPr>
              <w:t>Junior/Senior/</w:t>
            </w:r>
          </w:p>
          <w:p w14:paraId="25CBE249" w14:textId="77777777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7C7C5B" w:rsidRPr="00B23B27" w14:paraId="56425ADF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7CC9B95" w14:textId="77777777" w:rsidR="007C7C5B" w:rsidRPr="00B23B27" w:rsidRDefault="007C7C5B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SUNY</w:t>
            </w:r>
          </w:p>
        </w:tc>
        <w:tc>
          <w:tcPr>
            <w:tcW w:w="2700" w:type="dxa"/>
            <w:gridSpan w:val="2"/>
          </w:tcPr>
          <w:p w14:paraId="0F797AB9" w14:textId="77777777" w:rsidR="007C7C5B" w:rsidRPr="00B23B27" w:rsidRDefault="007C7C5B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4265CBA5" w14:textId="77777777" w:rsidR="007C7C5B" w:rsidRPr="00B23B27" w:rsidRDefault="007C7C5B" w:rsidP="00452BE5">
            <w:pPr>
              <w:rPr>
                <w:sz w:val="22"/>
                <w:szCs w:val="22"/>
              </w:rPr>
            </w:pPr>
          </w:p>
        </w:tc>
      </w:tr>
      <w:tr w:rsidR="007C7C5B" w:rsidRPr="00B23B27" w14:paraId="04A337D6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AA5065C" w14:textId="77777777" w:rsidR="007C7C5B" w:rsidRPr="00B23B27" w:rsidRDefault="007C7C5B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CUNY</w:t>
            </w:r>
          </w:p>
        </w:tc>
        <w:tc>
          <w:tcPr>
            <w:tcW w:w="2700" w:type="dxa"/>
            <w:gridSpan w:val="2"/>
          </w:tcPr>
          <w:p w14:paraId="37F1E019" w14:textId="77777777" w:rsidR="007C7C5B" w:rsidRPr="00B23B27" w:rsidRDefault="007C7C5B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552EEF67" w14:textId="77777777" w:rsidR="007C7C5B" w:rsidRPr="00B23B27" w:rsidRDefault="007C7C5B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6A52865E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04A1B20F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in NYS</w:t>
            </w:r>
          </w:p>
        </w:tc>
        <w:tc>
          <w:tcPr>
            <w:tcW w:w="2700" w:type="dxa"/>
            <w:gridSpan w:val="2"/>
          </w:tcPr>
          <w:p w14:paraId="4A38AE75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7B89A381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52459F7A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7AF9C3BF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in NYS</w:t>
            </w:r>
          </w:p>
        </w:tc>
        <w:tc>
          <w:tcPr>
            <w:tcW w:w="2700" w:type="dxa"/>
            <w:gridSpan w:val="2"/>
          </w:tcPr>
          <w:p w14:paraId="5AD78367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18D8DA91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53542D37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5403EB01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Public Institution Outside NYS</w:t>
            </w:r>
          </w:p>
        </w:tc>
        <w:tc>
          <w:tcPr>
            <w:tcW w:w="2700" w:type="dxa"/>
            <w:gridSpan w:val="2"/>
          </w:tcPr>
          <w:p w14:paraId="355B5D7B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0D1E028A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764050C5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5F5782F3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Outside NYS</w:t>
            </w:r>
          </w:p>
        </w:tc>
        <w:tc>
          <w:tcPr>
            <w:tcW w:w="2700" w:type="dxa"/>
            <w:gridSpan w:val="2"/>
          </w:tcPr>
          <w:p w14:paraId="3B479AAA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4505454C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16051DEB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1C677F71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Outside NYS</w:t>
            </w:r>
          </w:p>
        </w:tc>
        <w:tc>
          <w:tcPr>
            <w:tcW w:w="2700" w:type="dxa"/>
            <w:gridSpan w:val="2"/>
          </w:tcPr>
          <w:p w14:paraId="4990DEDA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55C23200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7C7C5B" w:rsidRPr="00B23B27" w14:paraId="4BBB3DA2" w14:textId="77777777" w:rsidTr="00226692">
        <w:trPr>
          <w:gridAfter w:val="1"/>
          <w:wAfter w:w="15" w:type="dxa"/>
          <w:cantSplit/>
          <w:trHeight w:val="440"/>
          <w:jc w:val="center"/>
        </w:trPr>
        <w:tc>
          <w:tcPr>
            <w:tcW w:w="9825" w:type="dxa"/>
            <w:gridSpan w:val="5"/>
            <w:shd w:val="clear" w:color="auto" w:fill="BFBFBF"/>
            <w:vAlign w:val="center"/>
          </w:tcPr>
          <w:p w14:paraId="5D5973C5" w14:textId="77777777" w:rsidR="007C7C5B" w:rsidRPr="00B23B27" w:rsidRDefault="009C04C6" w:rsidP="00452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Transfers</w:t>
            </w:r>
            <w:r w:rsidR="007C7C5B" w:rsidRPr="00B23B27">
              <w:rPr>
                <w:sz w:val="22"/>
                <w:szCs w:val="22"/>
              </w:rPr>
              <w:t xml:space="preserve"> from </w:t>
            </w:r>
            <w:proofErr w:type="gramStart"/>
            <w:r w:rsidR="007C7C5B" w:rsidRPr="00B23B27">
              <w:rPr>
                <w:sz w:val="22"/>
                <w:szCs w:val="22"/>
              </w:rPr>
              <w:t>2 year</w:t>
            </w:r>
            <w:proofErr w:type="gramEnd"/>
            <w:r w:rsidR="007C7C5B" w:rsidRPr="00B23B27">
              <w:rPr>
                <w:sz w:val="22"/>
                <w:szCs w:val="22"/>
              </w:rPr>
              <w:t xml:space="preserve"> Institutions w/Associates or Higher Degree</w:t>
            </w:r>
          </w:p>
        </w:tc>
      </w:tr>
      <w:tr w:rsidR="00CA0C7F" w:rsidRPr="00B23B27" w14:paraId="7F76F848" w14:textId="77777777" w:rsidTr="00D16397">
        <w:trPr>
          <w:gridAfter w:val="1"/>
          <w:wAfter w:w="15" w:type="dxa"/>
          <w:cantSplit/>
          <w:trHeight w:val="324"/>
          <w:jc w:val="center"/>
        </w:trPr>
        <w:tc>
          <w:tcPr>
            <w:tcW w:w="4283" w:type="dxa"/>
            <w:vAlign w:val="bottom"/>
          </w:tcPr>
          <w:p w14:paraId="69384D5C" w14:textId="77777777" w:rsidR="00CA0C7F" w:rsidRPr="00B23B27" w:rsidRDefault="009C04C6" w:rsidP="009C04C6">
            <w:pPr>
              <w:rPr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>Students transferring from:</w:t>
            </w:r>
          </w:p>
        </w:tc>
        <w:tc>
          <w:tcPr>
            <w:tcW w:w="2700" w:type="dxa"/>
            <w:gridSpan w:val="2"/>
          </w:tcPr>
          <w:p w14:paraId="2FFCB6A3" w14:textId="017E83CE" w:rsidR="00CA0C7F" w:rsidRPr="00B23B27" w:rsidRDefault="00B23B27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CA0C7F" w:rsidRPr="00B23B27">
              <w:rPr>
                <w:sz w:val="22"/>
                <w:szCs w:val="22"/>
              </w:rPr>
              <w:t>Freshman/Sophomore/</w:t>
            </w:r>
          </w:p>
          <w:p w14:paraId="0CF75A7E" w14:textId="77777777" w:rsidR="00CA0C7F" w:rsidRPr="00B23B27" w:rsidRDefault="00CA0C7F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Associate Degree</w:t>
            </w:r>
          </w:p>
        </w:tc>
        <w:tc>
          <w:tcPr>
            <w:tcW w:w="2842" w:type="dxa"/>
            <w:gridSpan w:val="2"/>
          </w:tcPr>
          <w:p w14:paraId="08574DFF" w14:textId="0BFB1A59" w:rsidR="00CA0C7F" w:rsidRPr="00B23B27" w:rsidRDefault="00B23B27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CA0C7F" w:rsidRPr="00B23B27">
              <w:rPr>
                <w:sz w:val="22"/>
                <w:szCs w:val="22"/>
              </w:rPr>
              <w:t>Junior/Senior/</w:t>
            </w:r>
          </w:p>
          <w:p w14:paraId="1857E849" w14:textId="77777777" w:rsidR="00CA0C7F" w:rsidRPr="00B23B27" w:rsidRDefault="00CA0C7F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7F2982" w:rsidRPr="00B23B27" w14:paraId="0C555F2E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121FD21A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SUNY</w:t>
            </w:r>
          </w:p>
        </w:tc>
        <w:tc>
          <w:tcPr>
            <w:tcW w:w="2700" w:type="dxa"/>
            <w:gridSpan w:val="2"/>
          </w:tcPr>
          <w:p w14:paraId="69CBF14E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4FF53093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6D480F18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2313124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CUNY</w:t>
            </w:r>
          </w:p>
        </w:tc>
        <w:tc>
          <w:tcPr>
            <w:tcW w:w="2700" w:type="dxa"/>
            <w:gridSpan w:val="2"/>
          </w:tcPr>
          <w:p w14:paraId="74370C37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7EDC8786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1F209726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00780FD2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in NYS</w:t>
            </w:r>
          </w:p>
        </w:tc>
        <w:tc>
          <w:tcPr>
            <w:tcW w:w="2700" w:type="dxa"/>
            <w:gridSpan w:val="2"/>
          </w:tcPr>
          <w:p w14:paraId="1903A7C2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3C47875C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26D2272A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05349F2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in NYS</w:t>
            </w:r>
          </w:p>
        </w:tc>
        <w:tc>
          <w:tcPr>
            <w:tcW w:w="2700" w:type="dxa"/>
            <w:gridSpan w:val="2"/>
          </w:tcPr>
          <w:p w14:paraId="5648AB25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3CDA894D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5080CE65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67354814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Public Institution Outside NYS</w:t>
            </w:r>
          </w:p>
        </w:tc>
        <w:tc>
          <w:tcPr>
            <w:tcW w:w="2700" w:type="dxa"/>
            <w:gridSpan w:val="2"/>
          </w:tcPr>
          <w:p w14:paraId="021B0E99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630BA333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67841DAC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787AD4A0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Outside NYS</w:t>
            </w:r>
          </w:p>
        </w:tc>
        <w:tc>
          <w:tcPr>
            <w:tcW w:w="2700" w:type="dxa"/>
            <w:gridSpan w:val="2"/>
          </w:tcPr>
          <w:p w14:paraId="1B3BF976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66DDD6BE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757EDA38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527349D7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Outside NYS</w:t>
            </w:r>
          </w:p>
        </w:tc>
        <w:tc>
          <w:tcPr>
            <w:tcW w:w="2700" w:type="dxa"/>
            <w:gridSpan w:val="2"/>
          </w:tcPr>
          <w:p w14:paraId="2BE4AEB3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7F0ECA96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B23B27" w:rsidRPr="00B23B27" w14:paraId="2B1F580F" w14:textId="77777777" w:rsidTr="00226692">
        <w:trPr>
          <w:cantSplit/>
          <w:trHeight w:val="377"/>
          <w:jc w:val="center"/>
        </w:trPr>
        <w:tc>
          <w:tcPr>
            <w:tcW w:w="9840" w:type="dxa"/>
            <w:gridSpan w:val="6"/>
            <w:shd w:val="clear" w:color="auto" w:fill="BFBFBF"/>
            <w:vAlign w:val="center"/>
          </w:tcPr>
          <w:p w14:paraId="1E868EC2" w14:textId="77777777" w:rsidR="00B23B27" w:rsidRPr="00D16397" w:rsidRDefault="00B23B27" w:rsidP="00B23B27">
            <w:pPr>
              <w:rPr>
                <w:sz w:val="22"/>
                <w:szCs w:val="22"/>
              </w:rPr>
            </w:pPr>
            <w:r w:rsidRPr="00D16397">
              <w:rPr>
                <w:sz w:val="22"/>
                <w:szCs w:val="22"/>
              </w:rPr>
              <w:t>Transfers from 2 Year Institutions without a Degree</w:t>
            </w:r>
          </w:p>
        </w:tc>
      </w:tr>
      <w:tr w:rsidR="000F1D25" w:rsidRPr="00B23B27" w14:paraId="15728B53" w14:textId="77777777" w:rsidTr="00D16397">
        <w:trPr>
          <w:cantSplit/>
          <w:trHeight w:val="438"/>
          <w:jc w:val="center"/>
        </w:trPr>
        <w:tc>
          <w:tcPr>
            <w:tcW w:w="4290" w:type="dxa"/>
            <w:gridSpan w:val="2"/>
            <w:vAlign w:val="bottom"/>
          </w:tcPr>
          <w:p w14:paraId="6C81F809" w14:textId="77777777" w:rsidR="000F1D25" w:rsidRPr="00B23B27" w:rsidRDefault="009C04C6" w:rsidP="009C04C6">
            <w:pPr>
              <w:rPr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>Students transferring from:</w:t>
            </w:r>
          </w:p>
        </w:tc>
        <w:tc>
          <w:tcPr>
            <w:tcW w:w="2700" w:type="dxa"/>
            <w:gridSpan w:val="2"/>
          </w:tcPr>
          <w:p w14:paraId="3C3C5CE6" w14:textId="51126ADE" w:rsidR="000F1D25" w:rsidRPr="00B23B27" w:rsidRDefault="009C04C6" w:rsidP="00FC5527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Freshman/Sophomore</w:t>
            </w:r>
          </w:p>
        </w:tc>
        <w:tc>
          <w:tcPr>
            <w:tcW w:w="2850" w:type="dxa"/>
            <w:gridSpan w:val="2"/>
          </w:tcPr>
          <w:p w14:paraId="72C4AD95" w14:textId="0821723B" w:rsidR="000F1D25" w:rsidRPr="00B23B27" w:rsidRDefault="009C04C6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Junior/Senior/</w:t>
            </w:r>
          </w:p>
          <w:p w14:paraId="7E4418A6" w14:textId="77777777" w:rsidR="000F1D25" w:rsidRPr="00B23B27" w:rsidRDefault="000F1D25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0F1D25" w:rsidRPr="00B23B27" w14:paraId="34375E17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66579BBC" w14:textId="77777777" w:rsidR="000F1D25" w:rsidRPr="00B23B27" w:rsidRDefault="000F1D25" w:rsidP="00B23B27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SUNY</w:t>
            </w:r>
          </w:p>
        </w:tc>
        <w:tc>
          <w:tcPr>
            <w:tcW w:w="2700" w:type="dxa"/>
            <w:gridSpan w:val="2"/>
          </w:tcPr>
          <w:p w14:paraId="49FE580F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3D850C58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6A2E0EAF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4B217531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CUNY</w:t>
            </w:r>
          </w:p>
        </w:tc>
        <w:tc>
          <w:tcPr>
            <w:tcW w:w="2700" w:type="dxa"/>
            <w:gridSpan w:val="2"/>
          </w:tcPr>
          <w:p w14:paraId="5D99B4A9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6CB4ABC1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2B5EFE6F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03F64E48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in NYS</w:t>
            </w:r>
          </w:p>
        </w:tc>
        <w:tc>
          <w:tcPr>
            <w:tcW w:w="2700" w:type="dxa"/>
            <w:gridSpan w:val="2"/>
          </w:tcPr>
          <w:p w14:paraId="1B25D98E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1617D54F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150F5F04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7653ADC8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in NYS</w:t>
            </w:r>
          </w:p>
        </w:tc>
        <w:tc>
          <w:tcPr>
            <w:tcW w:w="2700" w:type="dxa"/>
            <w:gridSpan w:val="2"/>
          </w:tcPr>
          <w:p w14:paraId="033EBA1C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18767FBE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7B6309D3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09BCCF68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Public Institution Outside NYS</w:t>
            </w:r>
          </w:p>
        </w:tc>
        <w:tc>
          <w:tcPr>
            <w:tcW w:w="2700" w:type="dxa"/>
            <w:gridSpan w:val="2"/>
          </w:tcPr>
          <w:p w14:paraId="2B6D900A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253B9F82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7229F377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217CEE6C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Outside NYS</w:t>
            </w:r>
          </w:p>
        </w:tc>
        <w:tc>
          <w:tcPr>
            <w:tcW w:w="2700" w:type="dxa"/>
            <w:gridSpan w:val="2"/>
          </w:tcPr>
          <w:p w14:paraId="50D367FF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59497568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7BA1B1AD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4E6E1085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Outside NYS</w:t>
            </w:r>
          </w:p>
        </w:tc>
        <w:tc>
          <w:tcPr>
            <w:tcW w:w="2700" w:type="dxa"/>
            <w:gridSpan w:val="2"/>
          </w:tcPr>
          <w:p w14:paraId="6F7C948E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195C0E6A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3DA91193" w14:textId="77777777" w:rsidTr="00226692">
        <w:trPr>
          <w:cantSplit/>
          <w:trHeight w:val="422"/>
          <w:jc w:val="center"/>
        </w:trPr>
        <w:tc>
          <w:tcPr>
            <w:tcW w:w="9840" w:type="dxa"/>
            <w:gridSpan w:val="6"/>
            <w:shd w:val="clear" w:color="auto" w:fill="BFBFBF"/>
            <w:vAlign w:val="center"/>
          </w:tcPr>
          <w:p w14:paraId="052A2A65" w14:textId="77777777" w:rsidR="000F1D25" w:rsidRPr="00D16397" w:rsidRDefault="009A7122" w:rsidP="000F1D25">
            <w:pPr>
              <w:rPr>
                <w:sz w:val="22"/>
                <w:szCs w:val="22"/>
                <w:highlight w:val="black"/>
              </w:rPr>
            </w:pPr>
            <w:r>
              <w:rPr>
                <w:sz w:val="22"/>
                <w:szCs w:val="22"/>
              </w:rPr>
              <w:t>All O</w:t>
            </w:r>
            <w:r w:rsidR="000F1D25" w:rsidRPr="00D16397">
              <w:rPr>
                <w:sz w:val="22"/>
                <w:szCs w:val="22"/>
              </w:rPr>
              <w:t>ther Sources</w:t>
            </w:r>
          </w:p>
        </w:tc>
      </w:tr>
      <w:tr w:rsidR="000F1D25" w:rsidRPr="00B23B27" w14:paraId="183126BA" w14:textId="77777777" w:rsidTr="00D16397">
        <w:trPr>
          <w:cantSplit/>
          <w:trHeight w:val="438"/>
          <w:jc w:val="center"/>
        </w:trPr>
        <w:tc>
          <w:tcPr>
            <w:tcW w:w="4290" w:type="dxa"/>
            <w:gridSpan w:val="2"/>
            <w:vAlign w:val="bottom"/>
          </w:tcPr>
          <w:p w14:paraId="1A1406AD" w14:textId="77777777" w:rsidR="000F1D25" w:rsidRPr="00B23B27" w:rsidRDefault="009C04C6" w:rsidP="009C04C6">
            <w:pPr>
              <w:rPr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>Students transferring from:</w:t>
            </w:r>
          </w:p>
        </w:tc>
        <w:tc>
          <w:tcPr>
            <w:tcW w:w="2700" w:type="dxa"/>
            <w:gridSpan w:val="2"/>
          </w:tcPr>
          <w:p w14:paraId="0D50DF43" w14:textId="48584462" w:rsidR="000F1D25" w:rsidRPr="00B23B27" w:rsidRDefault="009C04C6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Freshman/Sophomore/</w:t>
            </w:r>
          </w:p>
          <w:p w14:paraId="7291BA98" w14:textId="77777777" w:rsidR="000F1D25" w:rsidRPr="00B23B27" w:rsidRDefault="000F1D25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Associate Degree</w:t>
            </w:r>
          </w:p>
        </w:tc>
        <w:tc>
          <w:tcPr>
            <w:tcW w:w="2850" w:type="dxa"/>
            <w:gridSpan w:val="2"/>
          </w:tcPr>
          <w:p w14:paraId="5BB04E55" w14:textId="3CB9B7F3" w:rsidR="000F1D25" w:rsidRPr="00B23B27" w:rsidRDefault="009C04C6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Junior/Senior/</w:t>
            </w:r>
          </w:p>
          <w:p w14:paraId="15B9E920" w14:textId="77777777" w:rsidR="000F1D25" w:rsidRPr="00B23B27" w:rsidRDefault="000F1D25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B23B27" w:rsidRPr="00B23B27" w14:paraId="0E36AFD8" w14:textId="77777777" w:rsidTr="00D16397">
        <w:trPr>
          <w:cantSplit/>
          <w:trHeight w:val="438"/>
          <w:jc w:val="center"/>
        </w:trPr>
        <w:tc>
          <w:tcPr>
            <w:tcW w:w="4290" w:type="dxa"/>
            <w:gridSpan w:val="2"/>
          </w:tcPr>
          <w:p w14:paraId="30A76698" w14:textId="77777777" w:rsidR="00B23B27" w:rsidRPr="00B23B27" w:rsidRDefault="00B23B27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All Other Sources – Include all other students who entered your institution with advanced standing credit from degree-granting institutions such as West Point, Annapolis, etc. or foreign institutions.</w:t>
            </w:r>
          </w:p>
        </w:tc>
        <w:tc>
          <w:tcPr>
            <w:tcW w:w="2700" w:type="dxa"/>
            <w:gridSpan w:val="2"/>
          </w:tcPr>
          <w:p w14:paraId="21179177" w14:textId="77777777" w:rsidR="00B23B27" w:rsidRPr="00B23B27" w:rsidRDefault="00B23B27" w:rsidP="000F1D25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20343735" w14:textId="77777777" w:rsidR="00B23B27" w:rsidRPr="00B23B27" w:rsidRDefault="00B23B27" w:rsidP="000F1D25">
            <w:pPr>
              <w:rPr>
                <w:sz w:val="22"/>
                <w:szCs w:val="22"/>
              </w:rPr>
            </w:pPr>
          </w:p>
        </w:tc>
      </w:tr>
    </w:tbl>
    <w:p w14:paraId="00BCD7FF" w14:textId="77777777" w:rsidR="00C44987" w:rsidRPr="00C44987" w:rsidRDefault="00C44987" w:rsidP="00C44987"/>
    <w:sectPr w:rsidR="00C44987" w:rsidRPr="00C44987" w:rsidSect="005C5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B275" w14:textId="77777777" w:rsidR="00937AEC" w:rsidRDefault="00937AEC">
      <w:r>
        <w:separator/>
      </w:r>
    </w:p>
  </w:endnote>
  <w:endnote w:type="continuationSeparator" w:id="0">
    <w:p w14:paraId="1ED15FB6" w14:textId="77777777" w:rsidR="00937AEC" w:rsidRDefault="0093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97A9" w14:textId="77777777" w:rsidR="000546A4" w:rsidRDefault="0005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4BC8" w14:textId="51AFCB52" w:rsidR="00C44987" w:rsidRDefault="00C44987" w:rsidP="00C44987">
    <w:pPr>
      <w:pStyle w:val="Footer"/>
      <w:jc w:val="right"/>
      <w:rPr>
        <w:i/>
      </w:rPr>
    </w:pPr>
    <w:r>
      <w:rPr>
        <w:i/>
      </w:rPr>
      <w:t xml:space="preserve">Revised </w:t>
    </w:r>
    <w:r w:rsidR="003F5D5E">
      <w:rPr>
        <w:i/>
      </w:rPr>
      <w:t>06</w:t>
    </w:r>
    <w:r>
      <w:rPr>
        <w:i/>
      </w:rPr>
      <w:t>/</w:t>
    </w:r>
    <w:r w:rsidR="0056496A">
      <w:rPr>
        <w:i/>
      </w:rPr>
      <w:t>1</w:t>
    </w:r>
    <w:r w:rsidR="003F5D5E">
      <w:rPr>
        <w:i/>
      </w:rPr>
      <w:t>0</w:t>
    </w:r>
    <w:r>
      <w:rPr>
        <w:i/>
      </w:rPr>
      <w:t>/20</w:t>
    </w:r>
    <w:r w:rsidR="0056496A">
      <w:rPr>
        <w:i/>
      </w:rPr>
      <w:t>2</w:t>
    </w:r>
    <w:r w:rsidR="003F5D5E">
      <w:rPr>
        <w:i/>
      </w:rPr>
      <w:t>5</w:t>
    </w:r>
  </w:p>
  <w:p w14:paraId="0FA232B5" w14:textId="77777777" w:rsidR="005C5A09" w:rsidRDefault="005C5A0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57A" w14:textId="77777777" w:rsidR="000546A4" w:rsidRDefault="0005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F431" w14:textId="77777777" w:rsidR="00937AEC" w:rsidRDefault="00937AEC">
      <w:r>
        <w:separator/>
      </w:r>
    </w:p>
  </w:footnote>
  <w:footnote w:type="continuationSeparator" w:id="0">
    <w:p w14:paraId="2325D3B4" w14:textId="77777777" w:rsidR="00937AEC" w:rsidRDefault="0093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FF22" w14:textId="77777777" w:rsidR="000546A4" w:rsidRDefault="0005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D871" w14:textId="77777777" w:rsidR="000546A4" w:rsidRDefault="00054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D579" w14:textId="77777777" w:rsidR="000546A4" w:rsidRDefault="0005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360D9E"/>
    <w:multiLevelType w:val="singleLevel"/>
    <w:tmpl w:val="49083A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81024"/>
    <w:multiLevelType w:val="singleLevel"/>
    <w:tmpl w:val="EE14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89995402">
    <w:abstractNumId w:val="5"/>
  </w:num>
  <w:num w:numId="2" w16cid:durableId="2070109357">
    <w:abstractNumId w:val="1"/>
  </w:num>
  <w:num w:numId="3" w16cid:durableId="560365102">
    <w:abstractNumId w:val="0"/>
  </w:num>
  <w:num w:numId="4" w16cid:durableId="1890418468">
    <w:abstractNumId w:val="7"/>
  </w:num>
  <w:num w:numId="5" w16cid:durableId="92168673">
    <w:abstractNumId w:val="2"/>
  </w:num>
  <w:num w:numId="6" w16cid:durableId="12565910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218576">
    <w:abstractNumId w:val="4"/>
  </w:num>
  <w:num w:numId="8" w16cid:durableId="1017924805">
    <w:abstractNumId w:val="3"/>
  </w:num>
  <w:num w:numId="9" w16cid:durableId="280499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51"/>
    <w:rsid w:val="00021485"/>
    <w:rsid w:val="00051946"/>
    <w:rsid w:val="000546A4"/>
    <w:rsid w:val="000B358F"/>
    <w:rsid w:val="000F1D25"/>
    <w:rsid w:val="0012089D"/>
    <w:rsid w:val="00176D92"/>
    <w:rsid w:val="001C47B1"/>
    <w:rsid w:val="00226692"/>
    <w:rsid w:val="00233A5C"/>
    <w:rsid w:val="002C2077"/>
    <w:rsid w:val="003A6517"/>
    <w:rsid w:val="003D266C"/>
    <w:rsid w:val="003F5D5E"/>
    <w:rsid w:val="00431B15"/>
    <w:rsid w:val="00436E4E"/>
    <w:rsid w:val="00450463"/>
    <w:rsid w:val="00452BE5"/>
    <w:rsid w:val="0047000E"/>
    <w:rsid w:val="004B7898"/>
    <w:rsid w:val="004B7F59"/>
    <w:rsid w:val="00520280"/>
    <w:rsid w:val="0056496A"/>
    <w:rsid w:val="005C5A09"/>
    <w:rsid w:val="00692DE4"/>
    <w:rsid w:val="006A5500"/>
    <w:rsid w:val="006B26B1"/>
    <w:rsid w:val="007807A4"/>
    <w:rsid w:val="007C79F6"/>
    <w:rsid w:val="007C7C5B"/>
    <w:rsid w:val="007F2982"/>
    <w:rsid w:val="008E3455"/>
    <w:rsid w:val="00937AEC"/>
    <w:rsid w:val="00953157"/>
    <w:rsid w:val="00963645"/>
    <w:rsid w:val="00982B98"/>
    <w:rsid w:val="0099231D"/>
    <w:rsid w:val="009A7122"/>
    <w:rsid w:val="009C04C6"/>
    <w:rsid w:val="009D4429"/>
    <w:rsid w:val="00A028E3"/>
    <w:rsid w:val="00A3704A"/>
    <w:rsid w:val="00A40006"/>
    <w:rsid w:val="00A90FFF"/>
    <w:rsid w:val="00AF5187"/>
    <w:rsid w:val="00B23B27"/>
    <w:rsid w:val="00B27511"/>
    <w:rsid w:val="00B76DAD"/>
    <w:rsid w:val="00B92143"/>
    <w:rsid w:val="00B9364A"/>
    <w:rsid w:val="00BA0CE9"/>
    <w:rsid w:val="00BC060D"/>
    <w:rsid w:val="00BE3046"/>
    <w:rsid w:val="00C44987"/>
    <w:rsid w:val="00C84403"/>
    <w:rsid w:val="00C905FB"/>
    <w:rsid w:val="00CA0C7F"/>
    <w:rsid w:val="00CA40F4"/>
    <w:rsid w:val="00D16397"/>
    <w:rsid w:val="00D76951"/>
    <w:rsid w:val="00D80FA8"/>
    <w:rsid w:val="00DF1C0C"/>
    <w:rsid w:val="00E12B61"/>
    <w:rsid w:val="00E12D20"/>
    <w:rsid w:val="00E46603"/>
    <w:rsid w:val="00E5787B"/>
    <w:rsid w:val="00EA0A80"/>
    <w:rsid w:val="00EB10E4"/>
    <w:rsid w:val="00F852F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E87FAB4"/>
  <w15:chartTrackingRefBased/>
  <w15:docId w15:val="{E60008DE-37C5-4866-8FE1-7C04EA0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9A71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Full-Time Undergraduate Transfer Enrollment Template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Undergraduate Transfer Enrollment Template</dc:title>
  <dc:subject/>
  <dc:creator>New York State Education Department</dc:creator>
  <cp:keywords/>
  <cp:lastModifiedBy>Leigh Mountain-Ross</cp:lastModifiedBy>
  <cp:revision>11</cp:revision>
  <cp:lastPrinted>2003-04-09T15:08:00Z</cp:lastPrinted>
  <dcterms:created xsi:type="dcterms:W3CDTF">2018-02-13T18:33:00Z</dcterms:created>
  <dcterms:modified xsi:type="dcterms:W3CDTF">2025-06-10T13:27:00Z</dcterms:modified>
</cp:coreProperties>
</file>